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6365E3" w14:textId="77777777" w:rsidR="00BC4FC0" w:rsidRDefault="00BC4FC0" w:rsidP="00E020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489467" w14:textId="77777777" w:rsidR="00BC4FC0" w:rsidRDefault="00BC4FC0" w:rsidP="00E020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71EC37" w14:textId="77777777" w:rsidR="00BC4FC0" w:rsidRDefault="00BC4FC0" w:rsidP="00E020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7FC7AE" w14:textId="77777777" w:rsidR="00BC4FC0" w:rsidRDefault="00BC4FC0" w:rsidP="00E020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1C45E9" w14:textId="77777777" w:rsidR="00BC4FC0" w:rsidRDefault="00BC4FC0" w:rsidP="00E020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060627" w14:textId="77777777" w:rsidR="00BC4FC0" w:rsidRDefault="00BC4FC0" w:rsidP="00BC4F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ko-KR"/>
        </w:rPr>
      </w:pPr>
      <w:r>
        <w:rPr>
          <w:rFonts w:ascii="Times New Roman" w:hAnsi="Times New Roman"/>
          <w:b/>
          <w:sz w:val="24"/>
          <w:szCs w:val="24"/>
          <w:lang w:val="kk-KZ" w:eastAsia="ko-KR"/>
        </w:rPr>
        <w:t>КАЗАХСКИЙ НАЦИОНАЛЬНЫЙ УНИВЕРСИТЕТ ИМЕНИ АЛЬ-ФАРАБИ</w:t>
      </w:r>
    </w:p>
    <w:p w14:paraId="1626C410" w14:textId="77777777" w:rsidR="00BC4FC0" w:rsidRDefault="00BC4FC0" w:rsidP="00BC4F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ko-KR"/>
        </w:rPr>
      </w:pPr>
    </w:p>
    <w:p w14:paraId="683C4EA3" w14:textId="77777777" w:rsidR="00BC4FC0" w:rsidRDefault="00BC4FC0" w:rsidP="00BC4FC0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  <w:r>
        <w:rPr>
          <w:rFonts w:ascii="Times New Roman" w:hAnsi="Times New Roman"/>
          <w:b/>
          <w:sz w:val="24"/>
          <w:szCs w:val="24"/>
        </w:rPr>
        <w:t>Факультет медицины и общественного здравоохранения</w:t>
      </w:r>
    </w:p>
    <w:p w14:paraId="6CA19F39" w14:textId="77777777" w:rsidR="00BC4FC0" w:rsidRDefault="00BC4FC0" w:rsidP="00BC4FC0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14:paraId="0F665003" w14:textId="77777777" w:rsidR="00BC4FC0" w:rsidRDefault="00BC4FC0" w:rsidP="00BC4FC0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04" w:type="dxa"/>
        <w:tblLook w:val="04A0" w:firstRow="1" w:lastRow="0" w:firstColumn="1" w:lastColumn="0" w:noHBand="0" w:noVBand="1"/>
      </w:tblPr>
      <w:tblGrid>
        <w:gridCol w:w="3652"/>
        <w:gridCol w:w="2018"/>
        <w:gridCol w:w="3934"/>
      </w:tblGrid>
      <w:tr w:rsidR="00BC4FC0" w14:paraId="085EF30E" w14:textId="77777777" w:rsidTr="005732AD">
        <w:trPr>
          <w:trHeight w:val="1963"/>
        </w:trPr>
        <w:tc>
          <w:tcPr>
            <w:tcW w:w="3652" w:type="dxa"/>
          </w:tcPr>
          <w:p w14:paraId="631831C5" w14:textId="77777777" w:rsidR="00BC4FC0" w:rsidRDefault="00BC4FC0" w:rsidP="005732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23A32A0" w14:textId="77777777" w:rsidR="00BC4FC0" w:rsidRDefault="00BC4FC0" w:rsidP="005732AD">
            <w:pPr>
              <w:spacing w:after="0" w:line="252" w:lineRule="auto"/>
              <w:outlineLvl w:val="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18" w:type="dxa"/>
          </w:tcPr>
          <w:p w14:paraId="7DB4F8B7" w14:textId="77777777" w:rsidR="00BC4FC0" w:rsidRDefault="00BC4FC0" w:rsidP="005732AD">
            <w:pPr>
              <w:keepNext/>
              <w:spacing w:after="0" w:line="252" w:lineRule="auto"/>
              <w:jc w:val="both"/>
              <w:outlineLvl w:val="0"/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val="kk-KZ"/>
              </w:rPr>
            </w:pPr>
          </w:p>
        </w:tc>
        <w:tc>
          <w:tcPr>
            <w:tcW w:w="3934" w:type="dxa"/>
          </w:tcPr>
          <w:p w14:paraId="22B68775" w14:textId="77777777" w:rsidR="00BC4FC0" w:rsidRDefault="00BC4FC0" w:rsidP="005732AD">
            <w:pPr>
              <w:keepNext/>
              <w:spacing w:after="0" w:line="252" w:lineRule="auto"/>
              <w:jc w:val="both"/>
              <w:outlineLvl w:val="0"/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val="kk-KZ"/>
              </w:rPr>
              <w:t>УТВЕРЖДЕНО</w:t>
            </w:r>
          </w:p>
          <w:p w14:paraId="4F775A76" w14:textId="77777777" w:rsidR="00BC4FC0" w:rsidRDefault="00BC4FC0" w:rsidP="005732AD">
            <w:pPr>
              <w:keepNext/>
              <w:spacing w:after="0" w:line="252" w:lineRule="auto"/>
              <w:jc w:val="both"/>
              <w:outlineLvl w:val="0"/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val="kk-KZ"/>
              </w:rPr>
            </w:pPr>
          </w:p>
          <w:p w14:paraId="30D63B3B" w14:textId="77777777" w:rsidR="00BC4FC0" w:rsidRPr="008D6DA6" w:rsidRDefault="00BC4FC0" w:rsidP="005732AD">
            <w:pPr>
              <w:spacing w:after="0" w:line="252" w:lineRule="auto"/>
              <w:jc w:val="both"/>
              <w:outlineLvl w:val="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8D6DA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Академическим комитетом по качеству обучения и преподавания ФМиЗ </w:t>
            </w:r>
          </w:p>
          <w:p w14:paraId="25AB2286" w14:textId="77777777" w:rsidR="00BC4FC0" w:rsidRPr="008D6DA6" w:rsidRDefault="00BC4FC0" w:rsidP="005732AD">
            <w:pPr>
              <w:spacing w:after="0" w:line="252" w:lineRule="auto"/>
              <w:outlineLvl w:val="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8D6DA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Протокол № 1</w:t>
            </w:r>
          </w:p>
          <w:p w14:paraId="31582B39" w14:textId="77777777" w:rsidR="00BC4FC0" w:rsidRPr="008D6DA6" w:rsidRDefault="00BC4FC0" w:rsidP="005732AD">
            <w:pPr>
              <w:spacing w:after="0" w:line="252" w:lineRule="auto"/>
              <w:outlineLvl w:val="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8D6DA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«_26_»_сентября _ 2024</w:t>
            </w:r>
          </w:p>
          <w:p w14:paraId="1E7EFA8F" w14:textId="77777777" w:rsidR="00BC4FC0" w:rsidRDefault="00BC4FC0" w:rsidP="005732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3D9F0EEB" w14:textId="77777777" w:rsidR="00BC4FC0" w:rsidRDefault="00BC4FC0" w:rsidP="00BC4FC0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0C1501" w14:textId="77777777" w:rsidR="00BC4FC0" w:rsidRDefault="00BC4FC0" w:rsidP="00BC4FC0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8E93B7" w14:textId="77777777" w:rsidR="00BC4FC0" w:rsidRDefault="00BC4FC0" w:rsidP="00BC4FC0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C5B0D7" w14:textId="77777777" w:rsidR="00BC4FC0" w:rsidRPr="00A67206" w:rsidRDefault="00BC4FC0" w:rsidP="00BC4F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206">
        <w:rPr>
          <w:rFonts w:ascii="Times New Roman" w:hAnsi="Times New Roman" w:cs="Times New Roman"/>
          <w:b/>
          <w:sz w:val="24"/>
          <w:szCs w:val="24"/>
        </w:rPr>
        <w:t xml:space="preserve">ПРОГРАММА ЭКЗАМЕНА ПО ДИСЦИПЛИНЕ </w:t>
      </w:r>
    </w:p>
    <w:p w14:paraId="2CB628D6" w14:textId="77777777" w:rsidR="00BC4FC0" w:rsidRDefault="00BC4FC0" w:rsidP="00BC4F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359D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КАЗАХСКИЙ /РУССКИЙ ЯЗЫК В МЕДИЦИНЕ</w:t>
      </w:r>
      <w:r w:rsidRPr="00B2359D">
        <w:rPr>
          <w:rFonts w:ascii="Times New Roman" w:hAnsi="Times New Roman" w:cs="Times New Roman"/>
          <w:sz w:val="24"/>
          <w:szCs w:val="24"/>
        </w:rPr>
        <w:t>"</w:t>
      </w:r>
    </w:p>
    <w:p w14:paraId="0F1A9D1F" w14:textId="0EC44370" w:rsidR="00BC4FC0" w:rsidRPr="00A67206" w:rsidRDefault="00BC4FC0" w:rsidP="00BC4F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bookmarkStart w:id="0" w:name="_GoBack"/>
      <w:bookmarkEnd w:id="0"/>
      <w:r w:rsidRPr="00A67206">
        <w:rPr>
          <w:rFonts w:ascii="Times New Roman" w:hAnsi="Times New Roman" w:cs="Times New Roman"/>
          <w:b/>
          <w:sz w:val="24"/>
          <w:szCs w:val="24"/>
        </w:rPr>
        <w:t xml:space="preserve">- КУРСА </w:t>
      </w:r>
    </w:p>
    <w:p w14:paraId="0B0A67BC" w14:textId="77777777" w:rsidR="00BC4FC0" w:rsidRDefault="00BC4FC0" w:rsidP="00BC4FC0">
      <w:pPr>
        <w:spacing w:after="12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A67206">
        <w:rPr>
          <w:rFonts w:ascii="Times New Roman" w:hAnsi="Times New Roman" w:cs="Times New Roman"/>
          <w:b/>
          <w:sz w:val="24"/>
          <w:szCs w:val="24"/>
        </w:rPr>
        <w:t>СТОМАТОЛОГИЯ</w:t>
      </w:r>
    </w:p>
    <w:p w14:paraId="293A56FD" w14:textId="77777777" w:rsidR="00BC4FC0" w:rsidRDefault="00BC4FC0" w:rsidP="00BC4FC0">
      <w:pPr>
        <w:spacing w:after="12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3E27EA86" w14:textId="77777777" w:rsidR="00BC4FC0" w:rsidRDefault="00BC4FC0" w:rsidP="00BC4FC0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5CDC84" w14:textId="77777777" w:rsidR="00BC4FC0" w:rsidRDefault="00BC4FC0" w:rsidP="00BC4FC0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847285" w14:textId="77777777" w:rsidR="00BC4FC0" w:rsidRDefault="00BC4FC0" w:rsidP="00BC4FC0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2A257E" w14:textId="77777777" w:rsidR="00BC4FC0" w:rsidRDefault="00BC4FC0" w:rsidP="00BC4FC0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ED3010" w14:textId="77777777" w:rsidR="00BC4FC0" w:rsidRDefault="00BC4FC0" w:rsidP="00BC4FC0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598EC3" w14:textId="77777777" w:rsidR="00BC4FC0" w:rsidRDefault="00BC4FC0" w:rsidP="00BC4FC0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C6841E" w14:textId="77777777" w:rsidR="00BC4FC0" w:rsidRDefault="00BC4FC0" w:rsidP="00BC4FC0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C72BFF" w14:textId="77777777" w:rsidR="00BC4FC0" w:rsidRPr="00A909AE" w:rsidRDefault="00BC4FC0" w:rsidP="00BC4FC0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1EF98D9" w14:textId="77777777" w:rsidR="00BC4FC0" w:rsidRDefault="00BC4FC0" w:rsidP="00BC4FC0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C7940C" w14:textId="77777777" w:rsidR="00BC4FC0" w:rsidRDefault="00BC4FC0" w:rsidP="00BC4FC0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6877AAF" w14:textId="77777777" w:rsidR="00BC4FC0" w:rsidRDefault="00BC4FC0" w:rsidP="00BC4FC0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67A5BD3" w14:textId="77777777" w:rsidR="00BC4FC0" w:rsidRDefault="00BC4FC0" w:rsidP="00BC4FC0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F2175BD" w14:textId="77777777" w:rsidR="00BC4FC0" w:rsidRDefault="00BC4FC0" w:rsidP="00BC4FC0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1AE7D19" w14:textId="77777777" w:rsidR="00BC4FC0" w:rsidRPr="00A909AE" w:rsidRDefault="00BC4FC0" w:rsidP="00BC4FC0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7B2E479" w14:textId="6E01ECB7" w:rsidR="00BC4FC0" w:rsidRDefault="00BC4FC0" w:rsidP="00BC4F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7E16">
        <w:rPr>
          <w:rFonts w:ascii="Times New Roman" w:hAnsi="Times New Roman" w:cs="Times New Roman"/>
          <w:b/>
          <w:bCs/>
          <w:sz w:val="24"/>
          <w:szCs w:val="24"/>
        </w:rPr>
        <w:t>2024</w:t>
      </w:r>
    </w:p>
    <w:p w14:paraId="74F3ADED" w14:textId="77777777" w:rsidR="00BC4FC0" w:rsidRDefault="00BC4FC0" w:rsidP="00E020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64513D" w14:textId="77777777" w:rsidR="00BC4FC0" w:rsidRDefault="00BC4FC0" w:rsidP="00E020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8D599D" w14:textId="77777777" w:rsidR="00BC4FC0" w:rsidRDefault="00BC4FC0" w:rsidP="00E020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B3CEAE" w14:textId="77777777" w:rsidR="00BC4FC0" w:rsidRDefault="00BC4FC0" w:rsidP="00E020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0C9963" w14:textId="77777777" w:rsidR="00BC4FC0" w:rsidRDefault="00BC4FC0" w:rsidP="00E020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65634C" w14:textId="77777777" w:rsidR="00BC4FC0" w:rsidRDefault="00BC4FC0" w:rsidP="00E020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9F4FDF" w14:textId="77777777" w:rsidR="00BC4FC0" w:rsidRDefault="00BC4FC0" w:rsidP="00E020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C8021D" w14:textId="77777777" w:rsidR="00BC4FC0" w:rsidRDefault="00BC4FC0" w:rsidP="00E020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60346E" w14:textId="77777777" w:rsidR="00E020B8" w:rsidRPr="00B2359D" w:rsidRDefault="00E020B8" w:rsidP="00E020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359D">
        <w:rPr>
          <w:rFonts w:ascii="Times New Roman" w:hAnsi="Times New Roman" w:cs="Times New Roman"/>
          <w:sz w:val="24"/>
          <w:szCs w:val="24"/>
        </w:rPr>
        <w:t>ПРОГРАММА ЭКЗАМЕНА</w:t>
      </w:r>
    </w:p>
    <w:p w14:paraId="4DC8420B" w14:textId="42B859D4" w:rsidR="00E020B8" w:rsidRDefault="0004425C" w:rsidP="00E020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 w:rsidR="00E020B8" w:rsidRPr="00B2359D">
        <w:rPr>
          <w:rFonts w:ascii="Times New Roman" w:hAnsi="Times New Roman" w:cs="Times New Roman"/>
          <w:sz w:val="24"/>
          <w:szCs w:val="24"/>
        </w:rPr>
        <w:t xml:space="preserve"> ДИСЦИПЛИН</w:t>
      </w:r>
      <w:r>
        <w:rPr>
          <w:rFonts w:ascii="Times New Roman" w:hAnsi="Times New Roman" w:cs="Times New Roman"/>
          <w:sz w:val="24"/>
          <w:szCs w:val="24"/>
        </w:rPr>
        <w:t>Е</w:t>
      </w:r>
      <w:r w:rsidR="00E020B8" w:rsidRPr="00B2359D">
        <w:rPr>
          <w:rFonts w:ascii="Times New Roman" w:hAnsi="Times New Roman" w:cs="Times New Roman"/>
          <w:sz w:val="24"/>
          <w:szCs w:val="24"/>
        </w:rPr>
        <w:t xml:space="preserve"> </w:t>
      </w:r>
      <w:r w:rsidRPr="00B2359D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КАЗАХСКИЙ /РУССКИЙ ЯЗЫК</w:t>
      </w:r>
      <w:r w:rsidR="000616F9">
        <w:rPr>
          <w:rFonts w:ascii="Times New Roman" w:hAnsi="Times New Roman" w:cs="Times New Roman"/>
          <w:sz w:val="24"/>
          <w:szCs w:val="24"/>
        </w:rPr>
        <w:t xml:space="preserve"> В МЕДИЦИНЕ</w:t>
      </w:r>
      <w:r w:rsidRPr="00B2359D">
        <w:rPr>
          <w:rFonts w:ascii="Times New Roman" w:hAnsi="Times New Roman" w:cs="Times New Roman"/>
          <w:sz w:val="24"/>
          <w:szCs w:val="24"/>
        </w:rPr>
        <w:t>"</w:t>
      </w:r>
    </w:p>
    <w:p w14:paraId="7BF0F9BF" w14:textId="0EA285FD" w:rsidR="000616F9" w:rsidRPr="00B2359D" w:rsidRDefault="000616F9" w:rsidP="00E020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2024-2025 уч</w:t>
      </w:r>
      <w:r w:rsidR="0079507E">
        <w:rPr>
          <w:rFonts w:ascii="Times New Roman" w:hAnsi="Times New Roman" w:cs="Times New Roman"/>
          <w:sz w:val="24"/>
          <w:szCs w:val="24"/>
        </w:rPr>
        <w:t xml:space="preserve">ебный </w:t>
      </w:r>
      <w:r>
        <w:rPr>
          <w:rFonts w:ascii="Times New Roman" w:hAnsi="Times New Roman" w:cs="Times New Roman"/>
          <w:sz w:val="24"/>
          <w:szCs w:val="24"/>
        </w:rPr>
        <w:t>год</w:t>
      </w:r>
    </w:p>
    <w:p w14:paraId="72FFFAE8" w14:textId="77777777" w:rsidR="00E020B8" w:rsidRPr="00B2359D" w:rsidRDefault="00E020B8" w:rsidP="00E020B8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B2359D">
        <w:rPr>
          <w:rFonts w:ascii="Times New Roman" w:hAnsi="Times New Roman"/>
          <w:b/>
          <w:sz w:val="24"/>
          <w:szCs w:val="24"/>
        </w:rPr>
        <w:t>Цель программы</w:t>
      </w:r>
      <w:r w:rsidRPr="00B2359D">
        <w:rPr>
          <w:rFonts w:ascii="Times New Roman" w:hAnsi="Times New Roman"/>
          <w:sz w:val="24"/>
          <w:szCs w:val="24"/>
        </w:rPr>
        <w:t xml:space="preserve"> – оценить </w:t>
      </w:r>
      <w:proofErr w:type="gramStart"/>
      <w:r w:rsidRPr="00B2359D">
        <w:rPr>
          <w:rFonts w:ascii="Times New Roman" w:hAnsi="Times New Roman"/>
          <w:sz w:val="24"/>
          <w:szCs w:val="24"/>
        </w:rPr>
        <w:t>комплекс  знаний</w:t>
      </w:r>
      <w:proofErr w:type="gramEnd"/>
      <w:r w:rsidRPr="00B2359D">
        <w:rPr>
          <w:rFonts w:ascii="Times New Roman" w:hAnsi="Times New Roman"/>
          <w:sz w:val="24"/>
          <w:szCs w:val="24"/>
        </w:rPr>
        <w:t>, навыков и умений,  приобретенных студентом в процессе обучения по дисциплине.</w:t>
      </w:r>
    </w:p>
    <w:p w14:paraId="614984A6" w14:textId="77777777" w:rsidR="00E020B8" w:rsidRPr="00B2359D" w:rsidRDefault="00E020B8" w:rsidP="00E020B8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B2359D">
        <w:rPr>
          <w:rFonts w:ascii="Times New Roman" w:hAnsi="Times New Roman"/>
          <w:sz w:val="24"/>
          <w:szCs w:val="24"/>
        </w:rPr>
        <w:tab/>
      </w:r>
      <w:proofErr w:type="gramStart"/>
      <w:r w:rsidRPr="00B2359D">
        <w:rPr>
          <w:rFonts w:ascii="Times New Roman" w:hAnsi="Times New Roman"/>
          <w:sz w:val="24"/>
          <w:szCs w:val="24"/>
        </w:rPr>
        <w:t>Экзамен  состоит</w:t>
      </w:r>
      <w:proofErr w:type="gramEnd"/>
      <w:r w:rsidRPr="00B2359D">
        <w:rPr>
          <w:rFonts w:ascii="Times New Roman" w:hAnsi="Times New Roman"/>
          <w:sz w:val="24"/>
          <w:szCs w:val="24"/>
        </w:rPr>
        <w:t xml:space="preserve"> из 2-х этапов. </w:t>
      </w:r>
    </w:p>
    <w:p w14:paraId="5C72C392" w14:textId="77777777" w:rsidR="00E020B8" w:rsidRPr="00B2359D" w:rsidRDefault="00E020B8" w:rsidP="00E020B8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B2359D">
        <w:rPr>
          <w:rFonts w:ascii="Times New Roman" w:hAnsi="Times New Roman"/>
          <w:sz w:val="24"/>
          <w:szCs w:val="24"/>
        </w:rPr>
        <w:tab/>
      </w:r>
      <w:r w:rsidRPr="00B2359D">
        <w:rPr>
          <w:rFonts w:ascii="Times New Roman" w:hAnsi="Times New Roman"/>
          <w:b/>
          <w:sz w:val="24"/>
          <w:szCs w:val="24"/>
        </w:rPr>
        <w:t>1 этап –</w:t>
      </w:r>
      <w:r w:rsidRPr="00B2359D">
        <w:rPr>
          <w:rFonts w:ascii="Times New Roman" w:hAnsi="Times New Roman"/>
          <w:sz w:val="24"/>
          <w:szCs w:val="24"/>
        </w:rPr>
        <w:t xml:space="preserve">тестирование. Его цель - проверка уровня теоретической подготовки студентов, </w:t>
      </w:r>
      <w:proofErr w:type="gramStart"/>
      <w:r w:rsidRPr="00B2359D">
        <w:rPr>
          <w:rFonts w:ascii="Times New Roman" w:hAnsi="Times New Roman"/>
          <w:sz w:val="24"/>
          <w:szCs w:val="24"/>
        </w:rPr>
        <w:t xml:space="preserve">овладения  </w:t>
      </w:r>
      <w:r w:rsidR="00A32BAD">
        <w:rPr>
          <w:rFonts w:ascii="Times New Roman" w:hAnsi="Times New Roman"/>
          <w:sz w:val="24"/>
          <w:szCs w:val="24"/>
        </w:rPr>
        <w:t>коммуникативными</w:t>
      </w:r>
      <w:proofErr w:type="gramEnd"/>
      <w:r w:rsidR="00A32BAD">
        <w:rPr>
          <w:rFonts w:ascii="Times New Roman" w:hAnsi="Times New Roman"/>
          <w:sz w:val="24"/>
          <w:szCs w:val="24"/>
        </w:rPr>
        <w:t xml:space="preserve"> и практическими </w:t>
      </w:r>
      <w:r w:rsidRPr="00B2359D">
        <w:rPr>
          <w:rFonts w:ascii="Times New Roman" w:hAnsi="Times New Roman"/>
          <w:sz w:val="24"/>
          <w:szCs w:val="24"/>
        </w:rPr>
        <w:t xml:space="preserve">навыками,  готовности к профессиональной деятельности,  степени развития профессионального мышления.  </w:t>
      </w:r>
      <w:r w:rsidRPr="00B2359D">
        <w:rPr>
          <w:rFonts w:ascii="Times New Roman" w:hAnsi="Times New Roman"/>
          <w:sz w:val="24"/>
          <w:szCs w:val="24"/>
        </w:rPr>
        <w:tab/>
      </w:r>
    </w:p>
    <w:p w14:paraId="39C5AE20" w14:textId="3163D429" w:rsidR="00E020B8" w:rsidRPr="00B2359D" w:rsidRDefault="00E020B8" w:rsidP="00E020B8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B2359D">
        <w:rPr>
          <w:rFonts w:ascii="Times New Roman" w:hAnsi="Times New Roman"/>
          <w:b/>
          <w:sz w:val="24"/>
          <w:szCs w:val="24"/>
        </w:rPr>
        <w:tab/>
        <w:t>2 этап</w:t>
      </w:r>
      <w:r w:rsidRPr="00B2359D">
        <w:rPr>
          <w:rFonts w:ascii="Times New Roman" w:hAnsi="Times New Roman"/>
          <w:sz w:val="24"/>
          <w:szCs w:val="24"/>
        </w:rPr>
        <w:t xml:space="preserve"> – оценка практических </w:t>
      </w:r>
      <w:r w:rsidRPr="00BC4FC0">
        <w:rPr>
          <w:rFonts w:ascii="Times New Roman" w:hAnsi="Times New Roman"/>
          <w:color w:val="000000" w:themeColor="text1"/>
          <w:sz w:val="24"/>
          <w:szCs w:val="24"/>
        </w:rPr>
        <w:t>навыков (</w:t>
      </w:r>
      <w:r w:rsidR="00CE4CC2" w:rsidRPr="00BC4FC0">
        <w:rPr>
          <w:rFonts w:ascii="Times New Roman" w:hAnsi="Times New Roman"/>
          <w:color w:val="000000" w:themeColor="text1"/>
          <w:sz w:val="24"/>
          <w:szCs w:val="24"/>
        </w:rPr>
        <w:t xml:space="preserve">ОСПЭ – </w:t>
      </w:r>
      <w:proofErr w:type="gramStart"/>
      <w:r w:rsidRPr="00BC4FC0">
        <w:rPr>
          <w:rFonts w:ascii="Times New Roman" w:hAnsi="Times New Roman"/>
          <w:color w:val="000000" w:themeColor="text1"/>
          <w:sz w:val="24"/>
          <w:szCs w:val="24"/>
        </w:rPr>
        <w:t>объективный</w:t>
      </w:r>
      <w:r w:rsidR="00CE4CC2" w:rsidRPr="00BC4FC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C4FC0">
        <w:rPr>
          <w:rFonts w:ascii="Times New Roman" w:hAnsi="Times New Roman"/>
          <w:color w:val="000000" w:themeColor="text1"/>
          <w:sz w:val="24"/>
          <w:szCs w:val="24"/>
        </w:rPr>
        <w:t xml:space="preserve"> структурированный</w:t>
      </w:r>
      <w:proofErr w:type="gramEnd"/>
      <w:r w:rsidRPr="00BC4FC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122D1" w:rsidRPr="00BC4FC0">
        <w:rPr>
          <w:rFonts w:ascii="Times New Roman" w:hAnsi="Times New Roman"/>
          <w:color w:val="000000" w:themeColor="text1"/>
          <w:sz w:val="24"/>
          <w:szCs w:val="24"/>
        </w:rPr>
        <w:t xml:space="preserve">практический </w:t>
      </w:r>
      <w:r w:rsidRPr="00BC4FC0">
        <w:rPr>
          <w:rFonts w:ascii="Times New Roman" w:hAnsi="Times New Roman"/>
          <w:color w:val="000000" w:themeColor="text1"/>
          <w:sz w:val="24"/>
          <w:szCs w:val="24"/>
        </w:rPr>
        <w:t xml:space="preserve"> экзамен) </w:t>
      </w:r>
      <w:r w:rsidRPr="00B2359D">
        <w:rPr>
          <w:rFonts w:ascii="Times New Roman" w:hAnsi="Times New Roman"/>
          <w:sz w:val="24"/>
          <w:szCs w:val="24"/>
        </w:rPr>
        <w:t xml:space="preserve">в симуляционной среде. Его цель -   демонстрация практических и коммуникативных умений в соответствии с квалификационными требованиями специальности. </w:t>
      </w:r>
    </w:p>
    <w:p w14:paraId="6FB5E5A7" w14:textId="77777777" w:rsidR="00E020B8" w:rsidRPr="00B2359D" w:rsidRDefault="00E020B8" w:rsidP="00E020B8">
      <w:pPr>
        <w:pStyle w:val="11"/>
        <w:jc w:val="both"/>
        <w:rPr>
          <w:rFonts w:ascii="Times New Roman" w:hAnsi="Times New Roman"/>
          <w:b/>
          <w:sz w:val="24"/>
          <w:szCs w:val="24"/>
        </w:rPr>
      </w:pPr>
    </w:p>
    <w:p w14:paraId="30382451" w14:textId="16B8F879" w:rsidR="00E020B8" w:rsidRPr="00B2359D" w:rsidRDefault="00E020B8" w:rsidP="00E020B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359D">
        <w:rPr>
          <w:rFonts w:ascii="Times New Roman" w:hAnsi="Times New Roman" w:cs="Times New Roman"/>
          <w:b/>
          <w:bCs/>
          <w:sz w:val="24"/>
          <w:szCs w:val="24"/>
        </w:rPr>
        <w:t>Оценка экзамена по каждо</w:t>
      </w:r>
      <w:r w:rsidR="00CE4CC2">
        <w:rPr>
          <w:rFonts w:ascii="Times New Roman" w:hAnsi="Times New Roman" w:cs="Times New Roman"/>
          <w:b/>
          <w:bCs/>
          <w:sz w:val="24"/>
          <w:szCs w:val="24"/>
        </w:rPr>
        <w:t xml:space="preserve">му </w:t>
      </w:r>
      <w:proofErr w:type="gramStart"/>
      <w:r w:rsidR="00CE4CC2">
        <w:rPr>
          <w:rFonts w:ascii="Times New Roman" w:hAnsi="Times New Roman" w:cs="Times New Roman"/>
          <w:b/>
          <w:bCs/>
          <w:sz w:val="24"/>
          <w:szCs w:val="24"/>
        </w:rPr>
        <w:t xml:space="preserve">этапу </w:t>
      </w:r>
      <w:r w:rsidRPr="00B2359D">
        <w:rPr>
          <w:rFonts w:ascii="Times New Roman" w:hAnsi="Times New Roman" w:cs="Times New Roman"/>
          <w:b/>
          <w:bCs/>
          <w:sz w:val="24"/>
          <w:szCs w:val="24"/>
        </w:rPr>
        <w:t xml:space="preserve"> дисциплины</w:t>
      </w:r>
      <w:proofErr w:type="gramEnd"/>
      <w:r w:rsidRPr="00B2359D">
        <w:rPr>
          <w:rFonts w:ascii="Times New Roman" w:hAnsi="Times New Roman" w:cs="Times New Roman"/>
          <w:b/>
          <w:bCs/>
          <w:sz w:val="24"/>
          <w:szCs w:val="24"/>
        </w:rPr>
        <w:t xml:space="preserve"> складывается из: </w:t>
      </w:r>
    </w:p>
    <w:p w14:paraId="74D5F996" w14:textId="66059467" w:rsidR="00E020B8" w:rsidRPr="00B2359D" w:rsidRDefault="00E020B8" w:rsidP="00E020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359D">
        <w:rPr>
          <w:rFonts w:ascii="Times New Roman" w:hAnsi="Times New Roman" w:cs="Times New Roman"/>
          <w:sz w:val="24"/>
          <w:szCs w:val="24"/>
        </w:rPr>
        <w:t>1</w:t>
      </w:r>
      <w:r w:rsidR="00CE4CC2">
        <w:rPr>
          <w:rFonts w:ascii="Times New Roman" w:hAnsi="Times New Roman" w:cs="Times New Roman"/>
          <w:sz w:val="24"/>
          <w:szCs w:val="24"/>
        </w:rPr>
        <w:t xml:space="preserve">  </w:t>
      </w:r>
      <w:r w:rsidRPr="00B2359D">
        <w:rPr>
          <w:rFonts w:ascii="Times New Roman" w:hAnsi="Times New Roman" w:cs="Times New Roman"/>
          <w:sz w:val="24"/>
          <w:szCs w:val="24"/>
        </w:rPr>
        <w:t>этап</w:t>
      </w:r>
      <w:proofErr w:type="gramEnd"/>
      <w:r w:rsidRPr="00B2359D">
        <w:rPr>
          <w:rFonts w:ascii="Times New Roman" w:hAnsi="Times New Roman" w:cs="Times New Roman"/>
          <w:sz w:val="24"/>
          <w:szCs w:val="24"/>
        </w:rPr>
        <w:t xml:space="preserve"> </w:t>
      </w:r>
      <w:r w:rsidR="00CE4CC2">
        <w:rPr>
          <w:rFonts w:ascii="Times New Roman" w:hAnsi="Times New Roman" w:cs="Times New Roman"/>
          <w:sz w:val="24"/>
          <w:szCs w:val="24"/>
        </w:rPr>
        <w:t xml:space="preserve">– за </w:t>
      </w:r>
      <w:r w:rsidRPr="00B2359D">
        <w:rPr>
          <w:rFonts w:ascii="Times New Roman" w:hAnsi="Times New Roman" w:cs="Times New Roman"/>
          <w:sz w:val="24"/>
          <w:szCs w:val="24"/>
        </w:rPr>
        <w:t>раздел</w:t>
      </w:r>
      <w:r w:rsidR="00CE4CC2">
        <w:rPr>
          <w:rFonts w:ascii="Times New Roman" w:hAnsi="Times New Roman" w:cs="Times New Roman"/>
          <w:sz w:val="24"/>
          <w:szCs w:val="24"/>
        </w:rPr>
        <w:t xml:space="preserve">   </w:t>
      </w:r>
      <w:r w:rsidRPr="00B2359D">
        <w:rPr>
          <w:rFonts w:ascii="Times New Roman" w:hAnsi="Times New Roman" w:cs="Times New Roman"/>
          <w:sz w:val="24"/>
          <w:szCs w:val="24"/>
        </w:rPr>
        <w:t xml:space="preserve"> тест</w:t>
      </w:r>
      <w:r w:rsidR="00CE4CC2">
        <w:rPr>
          <w:rFonts w:ascii="Times New Roman" w:hAnsi="Times New Roman" w:cs="Times New Roman"/>
          <w:sz w:val="24"/>
          <w:szCs w:val="24"/>
        </w:rPr>
        <w:t>ирования</w:t>
      </w:r>
      <w:r w:rsidRPr="00B2359D">
        <w:rPr>
          <w:rFonts w:ascii="Times New Roman" w:hAnsi="Times New Roman" w:cs="Times New Roman"/>
          <w:sz w:val="24"/>
          <w:szCs w:val="24"/>
        </w:rPr>
        <w:t xml:space="preserve"> – 40%</w:t>
      </w:r>
    </w:p>
    <w:p w14:paraId="4FD4D83E" w14:textId="6B5F511C" w:rsidR="00E020B8" w:rsidRPr="00B2359D" w:rsidRDefault="00E020B8" w:rsidP="00E020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359D">
        <w:rPr>
          <w:rFonts w:ascii="Times New Roman" w:hAnsi="Times New Roman" w:cs="Times New Roman"/>
          <w:sz w:val="24"/>
          <w:szCs w:val="24"/>
        </w:rPr>
        <w:t xml:space="preserve">2 </w:t>
      </w:r>
      <w:r w:rsidR="00CE4CC2">
        <w:rPr>
          <w:rFonts w:ascii="Times New Roman" w:hAnsi="Times New Roman" w:cs="Times New Roman"/>
          <w:sz w:val="24"/>
          <w:szCs w:val="24"/>
        </w:rPr>
        <w:t xml:space="preserve"> </w:t>
      </w:r>
      <w:r w:rsidRPr="00B2359D">
        <w:rPr>
          <w:rFonts w:ascii="Times New Roman" w:hAnsi="Times New Roman" w:cs="Times New Roman"/>
          <w:sz w:val="24"/>
          <w:szCs w:val="24"/>
        </w:rPr>
        <w:t>этап</w:t>
      </w:r>
      <w:proofErr w:type="gramEnd"/>
      <w:r w:rsidRPr="00B2359D">
        <w:rPr>
          <w:rFonts w:ascii="Times New Roman" w:hAnsi="Times New Roman" w:cs="Times New Roman"/>
          <w:sz w:val="24"/>
          <w:szCs w:val="24"/>
        </w:rPr>
        <w:t xml:space="preserve"> </w:t>
      </w:r>
      <w:r w:rsidR="00CE4CC2">
        <w:rPr>
          <w:rFonts w:ascii="Times New Roman" w:hAnsi="Times New Roman" w:cs="Times New Roman"/>
          <w:sz w:val="24"/>
          <w:szCs w:val="24"/>
        </w:rPr>
        <w:t xml:space="preserve">– </w:t>
      </w:r>
      <w:r w:rsidRPr="00B2359D">
        <w:rPr>
          <w:rFonts w:ascii="Times New Roman" w:hAnsi="Times New Roman" w:cs="Times New Roman"/>
          <w:sz w:val="24"/>
          <w:szCs w:val="24"/>
        </w:rPr>
        <w:t>оценки</w:t>
      </w:r>
      <w:r w:rsidR="00CE4CC2">
        <w:rPr>
          <w:rFonts w:ascii="Times New Roman" w:hAnsi="Times New Roman" w:cs="Times New Roman"/>
          <w:sz w:val="24"/>
          <w:szCs w:val="24"/>
        </w:rPr>
        <w:t xml:space="preserve">  </w:t>
      </w:r>
      <w:r w:rsidRPr="00B2359D">
        <w:rPr>
          <w:rFonts w:ascii="Times New Roman" w:hAnsi="Times New Roman" w:cs="Times New Roman"/>
          <w:sz w:val="24"/>
          <w:szCs w:val="24"/>
        </w:rPr>
        <w:t xml:space="preserve"> за соответствующие станции практического этапа – 60% </w:t>
      </w:r>
    </w:p>
    <w:p w14:paraId="337899F7" w14:textId="77777777" w:rsidR="00E020B8" w:rsidRPr="00B2359D" w:rsidRDefault="00E020B8" w:rsidP="00E020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CDEAED" w14:textId="77777777" w:rsidR="00E020B8" w:rsidRPr="00B2359D" w:rsidRDefault="00E020B8" w:rsidP="00E020B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BA75D1" w14:textId="77777777" w:rsidR="00E020B8" w:rsidRPr="00B2359D" w:rsidRDefault="00E020B8" w:rsidP="00E020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59D">
        <w:rPr>
          <w:rFonts w:ascii="Times New Roman" w:hAnsi="Times New Roman" w:cs="Times New Roman"/>
          <w:b/>
          <w:sz w:val="24"/>
          <w:szCs w:val="24"/>
        </w:rPr>
        <w:t>Матрица экзаменационных тестовых заданий по дисциплине</w:t>
      </w:r>
    </w:p>
    <w:p w14:paraId="6E46A618" w14:textId="4696B94A" w:rsidR="00E020B8" w:rsidRPr="0004425C" w:rsidRDefault="0004425C" w:rsidP="00E020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425C">
        <w:rPr>
          <w:rFonts w:ascii="Times New Roman" w:hAnsi="Times New Roman" w:cs="Times New Roman"/>
          <w:b/>
          <w:sz w:val="24"/>
          <w:szCs w:val="24"/>
        </w:rPr>
        <w:t>Профессиональный казахский/русский язык</w:t>
      </w:r>
    </w:p>
    <w:tbl>
      <w:tblPr>
        <w:tblpPr w:leftFromText="180" w:rightFromText="180" w:vertAnchor="text" w:tblpX="-440" w:tblpY="1"/>
        <w:tblOverlap w:val="never"/>
        <w:tblW w:w="10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7088"/>
        <w:gridCol w:w="1573"/>
        <w:gridCol w:w="992"/>
      </w:tblGrid>
      <w:tr w:rsidR="00E020B8" w:rsidRPr="00B2359D" w14:paraId="1265C0C4" w14:textId="77777777" w:rsidTr="00160E6C">
        <w:trPr>
          <w:trHeight w:val="20"/>
        </w:trPr>
        <w:tc>
          <w:tcPr>
            <w:tcW w:w="704" w:type="dxa"/>
          </w:tcPr>
          <w:p w14:paraId="275ED863" w14:textId="77777777" w:rsidR="00E020B8" w:rsidRPr="00E25CC5" w:rsidRDefault="00E020B8" w:rsidP="00E25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CC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088" w:type="dxa"/>
          </w:tcPr>
          <w:p w14:paraId="7CA01691" w14:textId="77777777" w:rsidR="00E020B8" w:rsidRPr="00E25CC5" w:rsidRDefault="00E020B8" w:rsidP="00E25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C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темы </w:t>
            </w:r>
          </w:p>
        </w:tc>
        <w:tc>
          <w:tcPr>
            <w:tcW w:w="2565" w:type="dxa"/>
            <w:gridSpan w:val="2"/>
          </w:tcPr>
          <w:p w14:paraId="248EB941" w14:textId="77777777" w:rsidR="00E020B8" w:rsidRPr="00E25CC5" w:rsidRDefault="00E020B8" w:rsidP="00E25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CC5">
              <w:rPr>
                <w:rFonts w:ascii="Times New Roman" w:hAnsi="Times New Roman" w:cs="Times New Roman"/>
                <w:b/>
                <w:sz w:val="24"/>
                <w:szCs w:val="24"/>
              </w:rPr>
              <w:t>Число тестов</w:t>
            </w:r>
          </w:p>
        </w:tc>
      </w:tr>
      <w:tr w:rsidR="00E020B8" w:rsidRPr="00B2359D" w14:paraId="7446A6FD" w14:textId="77777777" w:rsidTr="00160E6C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64A0E3FC" w14:textId="77777777" w:rsidR="00E020B8" w:rsidRPr="00E25CC5" w:rsidRDefault="00E020B8" w:rsidP="00E25CC5">
            <w:pPr>
              <w:pStyle w:val="a3"/>
              <w:ind w:left="0"/>
              <w:rPr>
                <w:b/>
              </w:rPr>
            </w:pPr>
          </w:p>
        </w:tc>
        <w:tc>
          <w:tcPr>
            <w:tcW w:w="7088" w:type="dxa"/>
            <w:shd w:val="clear" w:color="auto" w:fill="auto"/>
          </w:tcPr>
          <w:p w14:paraId="0B573103" w14:textId="77777777" w:rsidR="00E020B8" w:rsidRPr="00E25CC5" w:rsidRDefault="00E020B8" w:rsidP="00E25C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14:paraId="2AFFFA3C" w14:textId="77777777" w:rsidR="00E020B8" w:rsidRPr="00E25CC5" w:rsidRDefault="00E020B8" w:rsidP="00E25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C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</w:t>
            </w:r>
            <w:r w:rsidR="00E25CC5" w:rsidRPr="00E25CC5">
              <w:rPr>
                <w:rFonts w:ascii="Times New Roman" w:hAnsi="Times New Roman" w:cs="Times New Roman"/>
                <w:b/>
                <w:sz w:val="24"/>
                <w:szCs w:val="24"/>
              </w:rPr>
              <w:t>запоминание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2FA7D7" w14:textId="77777777" w:rsidR="00E020B8" w:rsidRPr="00E25CC5" w:rsidRDefault="00E020B8" w:rsidP="00E25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C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</w:t>
            </w:r>
            <w:r w:rsidR="00E25CC5" w:rsidRPr="00E25CC5">
              <w:rPr>
                <w:rFonts w:ascii="Times New Roman" w:hAnsi="Times New Roman" w:cs="Times New Roman"/>
                <w:b/>
                <w:sz w:val="24"/>
                <w:szCs w:val="24"/>
              </w:rPr>
              <w:t>понимание и применение</w:t>
            </w:r>
          </w:p>
        </w:tc>
      </w:tr>
      <w:tr w:rsidR="00A32BAD" w:rsidRPr="00B2359D" w14:paraId="29DB05FE" w14:textId="77777777" w:rsidTr="00160E6C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5581277A" w14:textId="77777777" w:rsidR="00A32BAD" w:rsidRPr="00B2359D" w:rsidRDefault="00A32BAD" w:rsidP="00A32BAD">
            <w:pPr>
              <w:pStyle w:val="a3"/>
              <w:numPr>
                <w:ilvl w:val="0"/>
                <w:numId w:val="14"/>
              </w:numPr>
              <w:tabs>
                <w:tab w:val="left" w:pos="0"/>
              </w:tabs>
            </w:pPr>
          </w:p>
        </w:tc>
        <w:tc>
          <w:tcPr>
            <w:tcW w:w="7088" w:type="dxa"/>
            <w:shd w:val="clear" w:color="auto" w:fill="auto"/>
          </w:tcPr>
          <w:p w14:paraId="56D45EFE" w14:textId="77777777" w:rsidR="00160E6C" w:rsidRPr="00E82A2B" w:rsidRDefault="00160E6C" w:rsidP="00160E6C">
            <w:pPr>
              <w:pStyle w:val="a5"/>
              <w:rPr>
                <w:color w:val="000000"/>
              </w:rPr>
            </w:pPr>
            <w:proofErr w:type="spellStart"/>
            <w:r w:rsidRPr="00E82A2B">
              <w:rPr>
                <w:color w:val="000000"/>
              </w:rPr>
              <w:t>Санитарно</w:t>
            </w:r>
            <w:proofErr w:type="spellEnd"/>
            <w:r w:rsidRPr="00E82A2B">
              <w:rPr>
                <w:color w:val="000000"/>
              </w:rPr>
              <w:t xml:space="preserve"> – гигиенические нормы организации стоматологического кабинета. </w:t>
            </w:r>
          </w:p>
          <w:p w14:paraId="2C4D10CA" w14:textId="77777777" w:rsidR="00A32BAD" w:rsidRPr="004B0813" w:rsidRDefault="00A32BAD" w:rsidP="00160E6C">
            <w:pPr>
              <w:pStyle w:val="a5"/>
            </w:pPr>
          </w:p>
        </w:tc>
        <w:tc>
          <w:tcPr>
            <w:tcW w:w="1573" w:type="dxa"/>
            <w:shd w:val="clear" w:color="auto" w:fill="auto"/>
            <w:vAlign w:val="center"/>
          </w:tcPr>
          <w:p w14:paraId="2389D90C" w14:textId="77777777" w:rsidR="00A32BAD" w:rsidRPr="00B2359D" w:rsidRDefault="00FA2D83" w:rsidP="00A32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5855A8" w14:textId="77777777" w:rsidR="00A32BAD" w:rsidRPr="00B2359D" w:rsidRDefault="00FA2D83" w:rsidP="00A32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32BAD" w:rsidRPr="00B2359D" w14:paraId="586FDE05" w14:textId="77777777" w:rsidTr="00160E6C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5281B3C5" w14:textId="77777777" w:rsidR="00A32BAD" w:rsidRPr="00B2359D" w:rsidRDefault="00A32BAD" w:rsidP="00A32BAD">
            <w:pPr>
              <w:pStyle w:val="a3"/>
              <w:numPr>
                <w:ilvl w:val="0"/>
                <w:numId w:val="14"/>
              </w:numPr>
              <w:tabs>
                <w:tab w:val="left" w:pos="0"/>
                <w:tab w:val="left" w:pos="488"/>
              </w:tabs>
            </w:pPr>
          </w:p>
        </w:tc>
        <w:tc>
          <w:tcPr>
            <w:tcW w:w="7088" w:type="dxa"/>
            <w:shd w:val="clear" w:color="auto" w:fill="auto"/>
          </w:tcPr>
          <w:p w14:paraId="54DA65E1" w14:textId="77777777" w:rsidR="00160E6C" w:rsidRPr="00E82A2B" w:rsidRDefault="00160E6C" w:rsidP="00160E6C">
            <w:pPr>
              <w:pStyle w:val="a5"/>
              <w:rPr>
                <w:color w:val="000000"/>
              </w:rPr>
            </w:pPr>
            <w:r w:rsidRPr="00E82A2B">
              <w:rPr>
                <w:color w:val="000000"/>
              </w:rPr>
              <w:t>Современное оснащение и оборудование стоматологического кабинета (клиники).  Организация рабочего места врача-стоматолога, техника безопасности.</w:t>
            </w:r>
          </w:p>
          <w:p w14:paraId="5983565B" w14:textId="77777777" w:rsidR="00A32BAD" w:rsidRPr="004B0813" w:rsidRDefault="00A32BAD" w:rsidP="00A32BAD">
            <w:pPr>
              <w:pStyle w:val="a5"/>
            </w:pPr>
          </w:p>
        </w:tc>
        <w:tc>
          <w:tcPr>
            <w:tcW w:w="1573" w:type="dxa"/>
            <w:shd w:val="clear" w:color="auto" w:fill="auto"/>
            <w:vAlign w:val="center"/>
          </w:tcPr>
          <w:p w14:paraId="1E94D74C" w14:textId="77777777" w:rsidR="00A32BAD" w:rsidRPr="00B2359D" w:rsidRDefault="00FA2D83" w:rsidP="00A32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144A36" w14:textId="77777777" w:rsidR="00A32BAD" w:rsidRPr="00B2359D" w:rsidRDefault="00FA2D83" w:rsidP="00A32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32BAD" w:rsidRPr="00B2359D" w14:paraId="0CC49474" w14:textId="77777777" w:rsidTr="00160E6C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56A54EF1" w14:textId="77777777" w:rsidR="00A32BAD" w:rsidRPr="00B2359D" w:rsidRDefault="00A32BAD" w:rsidP="00A32BAD">
            <w:pPr>
              <w:pStyle w:val="a3"/>
              <w:numPr>
                <w:ilvl w:val="0"/>
                <w:numId w:val="14"/>
              </w:numPr>
              <w:tabs>
                <w:tab w:val="left" w:pos="0"/>
                <w:tab w:val="left" w:pos="29"/>
                <w:tab w:val="left" w:pos="488"/>
              </w:tabs>
            </w:pPr>
          </w:p>
        </w:tc>
        <w:tc>
          <w:tcPr>
            <w:tcW w:w="7088" w:type="dxa"/>
            <w:shd w:val="clear" w:color="auto" w:fill="auto"/>
          </w:tcPr>
          <w:p w14:paraId="1ED24753" w14:textId="77777777" w:rsidR="00160E6C" w:rsidRPr="00E82A2B" w:rsidRDefault="00160E6C" w:rsidP="00160E6C">
            <w:pPr>
              <w:pStyle w:val="a5"/>
              <w:rPr>
                <w:color w:val="000000"/>
              </w:rPr>
            </w:pPr>
            <w:r w:rsidRPr="00E82A2B">
              <w:rPr>
                <w:bCs/>
                <w:color w:val="000000"/>
              </w:rPr>
              <w:t xml:space="preserve">Современная диагностическая и лечебная аппаратура </w:t>
            </w:r>
            <w:proofErr w:type="gramStart"/>
            <w:r w:rsidRPr="00E82A2B">
              <w:rPr>
                <w:bCs/>
                <w:color w:val="000000"/>
              </w:rPr>
              <w:t>в  стоматологической</w:t>
            </w:r>
            <w:proofErr w:type="gramEnd"/>
            <w:r w:rsidRPr="00E82A2B">
              <w:rPr>
                <w:bCs/>
                <w:color w:val="000000"/>
              </w:rPr>
              <w:t xml:space="preserve"> практике. Понятие о функциональной диагностике.</w:t>
            </w:r>
          </w:p>
          <w:p w14:paraId="0406F17B" w14:textId="77777777" w:rsidR="00A32BAD" w:rsidRPr="004B0813" w:rsidRDefault="00A32BAD" w:rsidP="00D139A0">
            <w:pPr>
              <w:pStyle w:val="a5"/>
            </w:pPr>
          </w:p>
        </w:tc>
        <w:tc>
          <w:tcPr>
            <w:tcW w:w="1573" w:type="dxa"/>
            <w:shd w:val="clear" w:color="auto" w:fill="auto"/>
            <w:vAlign w:val="center"/>
          </w:tcPr>
          <w:p w14:paraId="196AA340" w14:textId="77777777" w:rsidR="00A32BAD" w:rsidRPr="00B2359D" w:rsidRDefault="00160E6C" w:rsidP="00A32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057E21" w14:textId="77777777" w:rsidR="00A32BAD" w:rsidRPr="00B2359D" w:rsidRDefault="00FA2D83" w:rsidP="00A32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32BAD" w:rsidRPr="00B2359D" w14:paraId="2A339792" w14:textId="77777777" w:rsidTr="00160E6C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6C7FDF29" w14:textId="77777777" w:rsidR="00A32BAD" w:rsidRPr="00B2359D" w:rsidRDefault="00A32BAD" w:rsidP="00A32BAD">
            <w:pPr>
              <w:pStyle w:val="a3"/>
              <w:numPr>
                <w:ilvl w:val="0"/>
                <w:numId w:val="14"/>
              </w:numPr>
              <w:tabs>
                <w:tab w:val="left" w:pos="0"/>
                <w:tab w:val="left" w:pos="488"/>
              </w:tabs>
            </w:pPr>
          </w:p>
        </w:tc>
        <w:tc>
          <w:tcPr>
            <w:tcW w:w="7088" w:type="dxa"/>
            <w:shd w:val="clear" w:color="auto" w:fill="auto"/>
          </w:tcPr>
          <w:p w14:paraId="00A10A81" w14:textId="77777777" w:rsidR="00160E6C" w:rsidRPr="00160E6C" w:rsidRDefault="00160E6C" w:rsidP="00160E6C">
            <w:pPr>
              <w:pStyle w:val="a5"/>
              <w:rPr>
                <w:b/>
                <w:color w:val="000000"/>
              </w:rPr>
            </w:pPr>
            <w:r w:rsidRPr="00160E6C">
              <w:rPr>
                <w:color w:val="000000"/>
              </w:rPr>
              <w:t>Дезинфекционный режим в стоматологии.</w:t>
            </w:r>
            <w:r w:rsidRPr="00160E6C">
              <w:rPr>
                <w:rStyle w:val="CharacterStyle1"/>
                <w:b w:val="0"/>
                <w:color w:val="000000"/>
                <w:sz w:val="24"/>
                <w:szCs w:val="24"/>
              </w:rPr>
              <w:t xml:space="preserve"> Меры защиты персонала. Профилактика госпитальной инфекции </w:t>
            </w:r>
            <w:r w:rsidRPr="00160E6C">
              <w:rPr>
                <w:b/>
                <w:color w:val="000000"/>
              </w:rPr>
              <w:t xml:space="preserve"> </w:t>
            </w:r>
            <w:r w:rsidRPr="00160E6C">
              <w:rPr>
                <w:rStyle w:val="CharacterStyle1"/>
                <w:b w:val="0"/>
                <w:color w:val="000000"/>
                <w:sz w:val="24"/>
                <w:szCs w:val="24"/>
              </w:rPr>
              <w:t xml:space="preserve"> </w:t>
            </w:r>
          </w:p>
          <w:p w14:paraId="3D1CABD7" w14:textId="77777777" w:rsidR="00A32BAD" w:rsidRPr="004B0813" w:rsidRDefault="00A32BAD" w:rsidP="00D139A0">
            <w:pPr>
              <w:pStyle w:val="a5"/>
            </w:pPr>
          </w:p>
        </w:tc>
        <w:tc>
          <w:tcPr>
            <w:tcW w:w="1573" w:type="dxa"/>
            <w:shd w:val="clear" w:color="auto" w:fill="auto"/>
            <w:vAlign w:val="center"/>
          </w:tcPr>
          <w:p w14:paraId="0FF91AB2" w14:textId="77777777" w:rsidR="00A32BAD" w:rsidRPr="00B2359D" w:rsidRDefault="006804DD" w:rsidP="00A32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81D775" w14:textId="77777777" w:rsidR="00A32BAD" w:rsidRPr="00B2359D" w:rsidRDefault="00FA2D83" w:rsidP="00A32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32BAD" w:rsidRPr="00B2359D" w14:paraId="02554FD6" w14:textId="77777777" w:rsidTr="00160E6C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184A7D61" w14:textId="77777777" w:rsidR="00A32BAD" w:rsidRPr="00B2359D" w:rsidRDefault="00A32BAD" w:rsidP="00A32BAD">
            <w:pPr>
              <w:pStyle w:val="a3"/>
              <w:numPr>
                <w:ilvl w:val="0"/>
                <w:numId w:val="14"/>
              </w:numPr>
              <w:tabs>
                <w:tab w:val="left" w:pos="0"/>
                <w:tab w:val="left" w:pos="488"/>
              </w:tabs>
            </w:pPr>
          </w:p>
        </w:tc>
        <w:tc>
          <w:tcPr>
            <w:tcW w:w="7088" w:type="dxa"/>
            <w:shd w:val="clear" w:color="auto" w:fill="auto"/>
          </w:tcPr>
          <w:p w14:paraId="7CB8B4B2" w14:textId="362922C7" w:rsidR="00160E6C" w:rsidRPr="00E82A2B" w:rsidRDefault="00160E6C" w:rsidP="00160E6C">
            <w:pPr>
              <w:pStyle w:val="a5"/>
              <w:rPr>
                <w:color w:val="000000"/>
              </w:rPr>
            </w:pPr>
            <w:proofErr w:type="gramStart"/>
            <w:r w:rsidRPr="00E82A2B">
              <w:rPr>
                <w:color w:val="000000"/>
              </w:rPr>
              <w:t>Стерилизация  стоматологических</w:t>
            </w:r>
            <w:proofErr w:type="gramEnd"/>
            <w:r w:rsidRPr="00E82A2B">
              <w:rPr>
                <w:color w:val="000000"/>
              </w:rPr>
              <w:t xml:space="preserve"> инструментов,</w:t>
            </w:r>
            <w:r w:rsidR="00CE4CC2">
              <w:rPr>
                <w:color w:val="000000"/>
              </w:rPr>
              <w:t xml:space="preserve"> виды, методики проведения. </w:t>
            </w:r>
            <w:proofErr w:type="gramStart"/>
            <w:r w:rsidR="00CE4CC2">
              <w:rPr>
                <w:color w:val="000000"/>
              </w:rPr>
              <w:t>М</w:t>
            </w:r>
            <w:r w:rsidRPr="00E82A2B">
              <w:rPr>
                <w:color w:val="000000"/>
              </w:rPr>
              <w:t>етоды  контроля</w:t>
            </w:r>
            <w:proofErr w:type="gramEnd"/>
            <w:r w:rsidRPr="00E82A2B">
              <w:rPr>
                <w:color w:val="000000"/>
              </w:rPr>
              <w:t xml:space="preserve"> качества стерилизации.</w:t>
            </w:r>
          </w:p>
          <w:p w14:paraId="54F91549" w14:textId="77777777" w:rsidR="00A32BAD" w:rsidRPr="00A32BAD" w:rsidRDefault="00A32BAD" w:rsidP="00A32BAD">
            <w:pPr>
              <w:pStyle w:val="a5"/>
              <w:rPr>
                <w:b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14:paraId="72B27ED6" w14:textId="77777777" w:rsidR="00A32BAD" w:rsidRPr="00B2359D" w:rsidRDefault="006804DD" w:rsidP="00A32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B8D878" w14:textId="77777777" w:rsidR="00A32BAD" w:rsidRPr="00B2359D" w:rsidRDefault="00FA2D83" w:rsidP="00A32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32BAD" w:rsidRPr="00B2359D" w14:paraId="3ADEBB18" w14:textId="77777777" w:rsidTr="00160E6C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1DE468DC" w14:textId="77777777" w:rsidR="00A32BAD" w:rsidRPr="00B2359D" w:rsidRDefault="00A32BAD" w:rsidP="00A32BAD">
            <w:pPr>
              <w:pStyle w:val="a3"/>
              <w:numPr>
                <w:ilvl w:val="0"/>
                <w:numId w:val="14"/>
              </w:numPr>
              <w:tabs>
                <w:tab w:val="left" w:pos="0"/>
                <w:tab w:val="left" w:pos="360"/>
                <w:tab w:val="left" w:pos="488"/>
              </w:tabs>
            </w:pPr>
          </w:p>
        </w:tc>
        <w:tc>
          <w:tcPr>
            <w:tcW w:w="7088" w:type="dxa"/>
            <w:shd w:val="clear" w:color="auto" w:fill="auto"/>
          </w:tcPr>
          <w:p w14:paraId="5E978887" w14:textId="77777777" w:rsidR="00160E6C" w:rsidRPr="00E82A2B" w:rsidRDefault="00160E6C" w:rsidP="00160E6C">
            <w:pPr>
              <w:pStyle w:val="a5"/>
              <w:rPr>
                <w:bCs/>
                <w:color w:val="000000"/>
              </w:rPr>
            </w:pPr>
            <w:r w:rsidRPr="00E82A2B">
              <w:rPr>
                <w:color w:val="000000"/>
              </w:rPr>
              <w:t xml:space="preserve">Меры контроля </w:t>
            </w:r>
            <w:proofErr w:type="gramStart"/>
            <w:r w:rsidRPr="00E82A2B">
              <w:rPr>
                <w:color w:val="000000"/>
              </w:rPr>
              <w:t>за  санитарно</w:t>
            </w:r>
            <w:proofErr w:type="gramEnd"/>
            <w:r w:rsidRPr="00E82A2B">
              <w:rPr>
                <w:color w:val="000000"/>
              </w:rPr>
              <w:t>-гигиеническим состоянием стоматологических кабинетов (клиник)</w:t>
            </w:r>
          </w:p>
          <w:p w14:paraId="765D9442" w14:textId="77777777" w:rsidR="00A32BAD" w:rsidRPr="004B0813" w:rsidRDefault="00A32BAD" w:rsidP="00A32BAD">
            <w:pPr>
              <w:pStyle w:val="a5"/>
              <w:rPr>
                <w:bCs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14:paraId="7F0D936C" w14:textId="77777777" w:rsidR="00A32BAD" w:rsidRPr="00B2359D" w:rsidRDefault="006804DD" w:rsidP="00A32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DD825B" w14:textId="77777777" w:rsidR="00A32BAD" w:rsidRPr="00B2359D" w:rsidRDefault="00FA2D83" w:rsidP="00A32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04DD" w:rsidRPr="00B2359D" w14:paraId="1A35CD5C" w14:textId="77777777" w:rsidTr="00160E6C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0DBC5FFD" w14:textId="77777777" w:rsidR="006804DD" w:rsidRPr="00B2359D" w:rsidRDefault="006804DD" w:rsidP="006804DD">
            <w:pPr>
              <w:pStyle w:val="a3"/>
              <w:numPr>
                <w:ilvl w:val="0"/>
                <w:numId w:val="14"/>
              </w:numPr>
              <w:tabs>
                <w:tab w:val="left" w:pos="0"/>
                <w:tab w:val="left" w:pos="360"/>
                <w:tab w:val="left" w:pos="488"/>
              </w:tabs>
            </w:pPr>
          </w:p>
        </w:tc>
        <w:tc>
          <w:tcPr>
            <w:tcW w:w="7088" w:type="dxa"/>
            <w:shd w:val="clear" w:color="auto" w:fill="auto"/>
          </w:tcPr>
          <w:p w14:paraId="0EBB1F57" w14:textId="77777777" w:rsidR="00160E6C" w:rsidRPr="00E82A2B" w:rsidRDefault="00160E6C" w:rsidP="00160E6C">
            <w:pPr>
              <w:pStyle w:val="a5"/>
              <w:rPr>
                <w:color w:val="000000"/>
              </w:rPr>
            </w:pPr>
            <w:proofErr w:type="gramStart"/>
            <w:r w:rsidRPr="00E82A2B">
              <w:rPr>
                <w:color w:val="000000"/>
              </w:rPr>
              <w:t>Эмаль,  химический</w:t>
            </w:r>
            <w:proofErr w:type="gramEnd"/>
            <w:r w:rsidRPr="00E82A2B">
              <w:rPr>
                <w:color w:val="000000"/>
              </w:rPr>
              <w:t xml:space="preserve"> состав,  строение, функции.  Проницаемость эмали. Жизненность эмали. </w:t>
            </w:r>
            <w:proofErr w:type="spellStart"/>
            <w:r w:rsidRPr="00E82A2B">
              <w:rPr>
                <w:color w:val="000000"/>
              </w:rPr>
              <w:t>Реминерализация</w:t>
            </w:r>
            <w:proofErr w:type="spellEnd"/>
            <w:r w:rsidRPr="00E82A2B">
              <w:rPr>
                <w:color w:val="000000"/>
              </w:rPr>
              <w:t xml:space="preserve"> эмали.   </w:t>
            </w:r>
          </w:p>
          <w:p w14:paraId="3BAE0973" w14:textId="77777777" w:rsidR="006804DD" w:rsidRPr="00D34184" w:rsidRDefault="006804DD" w:rsidP="006804DD">
            <w:pPr>
              <w:pStyle w:val="a5"/>
            </w:pPr>
          </w:p>
        </w:tc>
        <w:tc>
          <w:tcPr>
            <w:tcW w:w="1573" w:type="dxa"/>
            <w:shd w:val="clear" w:color="auto" w:fill="auto"/>
            <w:vAlign w:val="center"/>
          </w:tcPr>
          <w:p w14:paraId="1EAD4723" w14:textId="77777777" w:rsidR="006804DD" w:rsidRPr="00B2359D" w:rsidRDefault="006804DD" w:rsidP="00680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8ED2B1" w14:textId="77777777" w:rsidR="006804DD" w:rsidRPr="00B2359D" w:rsidRDefault="00FA2D83" w:rsidP="00680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04DD" w:rsidRPr="00B2359D" w14:paraId="2A80F144" w14:textId="77777777" w:rsidTr="00160E6C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1D13FC0B" w14:textId="77777777" w:rsidR="006804DD" w:rsidRPr="00B2359D" w:rsidRDefault="006804DD" w:rsidP="006804DD">
            <w:pPr>
              <w:pStyle w:val="a3"/>
              <w:numPr>
                <w:ilvl w:val="0"/>
                <w:numId w:val="14"/>
              </w:numPr>
              <w:tabs>
                <w:tab w:val="left" w:pos="0"/>
                <w:tab w:val="left" w:pos="360"/>
                <w:tab w:val="left" w:pos="488"/>
              </w:tabs>
            </w:pPr>
          </w:p>
        </w:tc>
        <w:tc>
          <w:tcPr>
            <w:tcW w:w="7088" w:type="dxa"/>
            <w:shd w:val="clear" w:color="auto" w:fill="FFFFFF"/>
          </w:tcPr>
          <w:p w14:paraId="22B8FFA0" w14:textId="77777777" w:rsidR="00160E6C" w:rsidRPr="00E82A2B" w:rsidRDefault="00160E6C" w:rsidP="00160E6C">
            <w:pPr>
              <w:pStyle w:val="a5"/>
              <w:rPr>
                <w:color w:val="000000"/>
              </w:rPr>
            </w:pPr>
            <w:r w:rsidRPr="00E82A2B">
              <w:rPr>
                <w:color w:val="000000"/>
              </w:rPr>
              <w:t xml:space="preserve">Дентин, химический </w:t>
            </w:r>
            <w:proofErr w:type="gramStart"/>
            <w:r w:rsidRPr="00E82A2B">
              <w:rPr>
                <w:color w:val="000000"/>
              </w:rPr>
              <w:t>состав,  строение</w:t>
            </w:r>
            <w:proofErr w:type="gramEnd"/>
            <w:r w:rsidRPr="00E82A2B">
              <w:rPr>
                <w:color w:val="000000"/>
              </w:rPr>
              <w:t xml:space="preserve">, функции.   Цемент зуба, гистологическое </w:t>
            </w:r>
            <w:proofErr w:type="gramStart"/>
            <w:r w:rsidRPr="00E82A2B">
              <w:rPr>
                <w:color w:val="000000"/>
              </w:rPr>
              <w:t>строение,  функциональное</w:t>
            </w:r>
            <w:proofErr w:type="gramEnd"/>
            <w:r w:rsidRPr="00E82A2B">
              <w:rPr>
                <w:color w:val="000000"/>
              </w:rPr>
              <w:t xml:space="preserve"> значение</w:t>
            </w:r>
          </w:p>
          <w:p w14:paraId="2E33577F" w14:textId="77777777" w:rsidR="006804DD" w:rsidRPr="00504780" w:rsidRDefault="006804DD" w:rsidP="006804DD">
            <w:pPr>
              <w:pStyle w:val="a5"/>
            </w:pPr>
          </w:p>
        </w:tc>
        <w:tc>
          <w:tcPr>
            <w:tcW w:w="1573" w:type="dxa"/>
            <w:shd w:val="clear" w:color="auto" w:fill="auto"/>
            <w:vAlign w:val="center"/>
          </w:tcPr>
          <w:p w14:paraId="02B069B9" w14:textId="77777777" w:rsidR="006804DD" w:rsidRPr="00B2359D" w:rsidRDefault="006804DD" w:rsidP="00680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D495BB" w14:textId="77777777" w:rsidR="006804DD" w:rsidRPr="00B2359D" w:rsidRDefault="006804DD" w:rsidP="00680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04DD" w:rsidRPr="00B2359D" w14:paraId="1EC8B7C2" w14:textId="77777777" w:rsidTr="00160E6C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2FB48F60" w14:textId="77777777" w:rsidR="006804DD" w:rsidRPr="00B2359D" w:rsidRDefault="006804DD" w:rsidP="006804DD">
            <w:pPr>
              <w:pStyle w:val="a3"/>
              <w:numPr>
                <w:ilvl w:val="0"/>
                <w:numId w:val="14"/>
              </w:numPr>
              <w:tabs>
                <w:tab w:val="left" w:pos="0"/>
                <w:tab w:val="left" w:pos="360"/>
                <w:tab w:val="left" w:pos="488"/>
              </w:tabs>
            </w:pPr>
          </w:p>
        </w:tc>
        <w:tc>
          <w:tcPr>
            <w:tcW w:w="7088" w:type="dxa"/>
            <w:shd w:val="clear" w:color="auto" w:fill="FFFFFF"/>
          </w:tcPr>
          <w:p w14:paraId="3CED2F44" w14:textId="77777777" w:rsidR="00160E6C" w:rsidRPr="00E82A2B" w:rsidRDefault="00160E6C" w:rsidP="00160E6C">
            <w:pPr>
              <w:pStyle w:val="a5"/>
              <w:rPr>
                <w:color w:val="000000"/>
              </w:rPr>
            </w:pPr>
            <w:r w:rsidRPr="00E82A2B">
              <w:rPr>
                <w:color w:val="000000"/>
              </w:rPr>
              <w:t xml:space="preserve">Пульпа зуба, понятие, строение, функции.   Периодонт, строение, функциональное значение.  </w:t>
            </w:r>
          </w:p>
          <w:p w14:paraId="723B11ED" w14:textId="77777777" w:rsidR="006804DD" w:rsidRPr="00D34184" w:rsidRDefault="006804DD" w:rsidP="006804DD">
            <w:pPr>
              <w:pStyle w:val="a5"/>
            </w:pPr>
          </w:p>
        </w:tc>
        <w:tc>
          <w:tcPr>
            <w:tcW w:w="1573" w:type="dxa"/>
            <w:shd w:val="clear" w:color="auto" w:fill="auto"/>
            <w:vAlign w:val="center"/>
          </w:tcPr>
          <w:p w14:paraId="5F2BA336" w14:textId="77777777" w:rsidR="006804DD" w:rsidRPr="00B2359D" w:rsidRDefault="00FA2D83" w:rsidP="00680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214109" w14:textId="77777777" w:rsidR="006804DD" w:rsidRPr="00B2359D" w:rsidRDefault="00FA2D83" w:rsidP="00680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04DD" w:rsidRPr="00B2359D" w14:paraId="03BFE887" w14:textId="77777777" w:rsidTr="00160E6C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153E5DE1" w14:textId="77777777" w:rsidR="006804DD" w:rsidRPr="00B2359D" w:rsidRDefault="006804DD" w:rsidP="006804DD">
            <w:pPr>
              <w:pStyle w:val="a3"/>
              <w:numPr>
                <w:ilvl w:val="0"/>
                <w:numId w:val="14"/>
              </w:numPr>
              <w:tabs>
                <w:tab w:val="left" w:pos="0"/>
                <w:tab w:val="left" w:pos="360"/>
                <w:tab w:val="left" w:pos="488"/>
              </w:tabs>
            </w:pPr>
          </w:p>
        </w:tc>
        <w:tc>
          <w:tcPr>
            <w:tcW w:w="7088" w:type="dxa"/>
            <w:shd w:val="clear" w:color="auto" w:fill="FFFFFF"/>
          </w:tcPr>
          <w:p w14:paraId="14A43065" w14:textId="77777777" w:rsidR="00160E6C" w:rsidRPr="00E82A2B" w:rsidRDefault="00160E6C" w:rsidP="00160E6C">
            <w:pPr>
              <w:pStyle w:val="a5"/>
              <w:rPr>
                <w:color w:val="000000"/>
              </w:rPr>
            </w:pPr>
            <w:proofErr w:type="gramStart"/>
            <w:r w:rsidRPr="00E82A2B">
              <w:rPr>
                <w:color w:val="000000"/>
              </w:rPr>
              <w:t>Строение  и</w:t>
            </w:r>
            <w:proofErr w:type="gramEnd"/>
            <w:r w:rsidRPr="00E82A2B">
              <w:rPr>
                <w:color w:val="000000"/>
              </w:rPr>
              <w:t xml:space="preserve"> функции слизистой оболочки полости рта.</w:t>
            </w:r>
          </w:p>
          <w:p w14:paraId="79E15A3F" w14:textId="77777777" w:rsidR="006804DD" w:rsidRPr="004B0813" w:rsidRDefault="006804DD" w:rsidP="006804DD">
            <w:pPr>
              <w:pStyle w:val="a5"/>
            </w:pPr>
          </w:p>
        </w:tc>
        <w:tc>
          <w:tcPr>
            <w:tcW w:w="1573" w:type="dxa"/>
            <w:shd w:val="clear" w:color="auto" w:fill="auto"/>
            <w:vAlign w:val="center"/>
          </w:tcPr>
          <w:p w14:paraId="55500EA2" w14:textId="77777777" w:rsidR="006804DD" w:rsidRPr="00B2359D" w:rsidRDefault="00D139A0" w:rsidP="00680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4E3E7B" w14:textId="77777777" w:rsidR="006804DD" w:rsidRPr="00B2359D" w:rsidRDefault="00FA2D83" w:rsidP="00680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04DD" w:rsidRPr="00B2359D" w14:paraId="617EAF26" w14:textId="77777777" w:rsidTr="00160E6C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74482F9F" w14:textId="77777777" w:rsidR="006804DD" w:rsidRPr="00B2359D" w:rsidRDefault="006804DD" w:rsidP="006804DD">
            <w:pPr>
              <w:pStyle w:val="a3"/>
              <w:numPr>
                <w:ilvl w:val="0"/>
                <w:numId w:val="14"/>
              </w:numPr>
              <w:tabs>
                <w:tab w:val="left" w:pos="0"/>
                <w:tab w:val="left" w:pos="360"/>
                <w:tab w:val="left" w:pos="488"/>
              </w:tabs>
            </w:pPr>
          </w:p>
        </w:tc>
        <w:tc>
          <w:tcPr>
            <w:tcW w:w="7088" w:type="dxa"/>
            <w:shd w:val="clear" w:color="auto" w:fill="FFFFFF"/>
          </w:tcPr>
          <w:p w14:paraId="1057E9E4" w14:textId="77777777" w:rsidR="00160E6C" w:rsidRPr="00E82A2B" w:rsidRDefault="00160E6C" w:rsidP="00160E6C">
            <w:pPr>
              <w:pStyle w:val="a5"/>
              <w:rPr>
                <w:color w:val="000000"/>
              </w:rPr>
            </w:pPr>
            <w:r w:rsidRPr="00E82A2B">
              <w:rPr>
                <w:color w:val="000000"/>
              </w:rPr>
              <w:t>Слюна и ротовая жидкость. Состав, свойства. Роль ротовой жидкости в физиологических и патологических процессах полости рта</w:t>
            </w:r>
          </w:p>
          <w:p w14:paraId="17B47E83" w14:textId="77777777" w:rsidR="006804DD" w:rsidRPr="001C29C6" w:rsidRDefault="006804DD" w:rsidP="006804DD">
            <w:pPr>
              <w:pStyle w:val="a5"/>
            </w:pPr>
          </w:p>
        </w:tc>
        <w:tc>
          <w:tcPr>
            <w:tcW w:w="1573" w:type="dxa"/>
            <w:shd w:val="clear" w:color="auto" w:fill="auto"/>
            <w:vAlign w:val="center"/>
          </w:tcPr>
          <w:p w14:paraId="0266214A" w14:textId="77777777" w:rsidR="006804DD" w:rsidRPr="00B2359D" w:rsidRDefault="00D139A0" w:rsidP="00680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17C21E" w14:textId="77777777" w:rsidR="006804DD" w:rsidRPr="00B2359D" w:rsidRDefault="00FA2D83" w:rsidP="00680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04DD" w:rsidRPr="00B2359D" w14:paraId="47C4BF7C" w14:textId="77777777" w:rsidTr="00160E6C">
        <w:trPr>
          <w:trHeight w:val="244"/>
        </w:trPr>
        <w:tc>
          <w:tcPr>
            <w:tcW w:w="704" w:type="dxa"/>
            <w:shd w:val="clear" w:color="auto" w:fill="auto"/>
            <w:vAlign w:val="center"/>
          </w:tcPr>
          <w:p w14:paraId="541222C4" w14:textId="77777777" w:rsidR="006804DD" w:rsidRPr="00B2359D" w:rsidRDefault="006804DD" w:rsidP="006804DD">
            <w:pPr>
              <w:pStyle w:val="a3"/>
              <w:numPr>
                <w:ilvl w:val="0"/>
                <w:numId w:val="14"/>
              </w:numPr>
              <w:tabs>
                <w:tab w:val="left" w:pos="0"/>
                <w:tab w:val="left" w:pos="360"/>
                <w:tab w:val="left" w:pos="488"/>
              </w:tabs>
            </w:pPr>
          </w:p>
        </w:tc>
        <w:tc>
          <w:tcPr>
            <w:tcW w:w="7088" w:type="dxa"/>
            <w:shd w:val="clear" w:color="auto" w:fill="FFFFFF"/>
          </w:tcPr>
          <w:p w14:paraId="56CC8A80" w14:textId="77777777" w:rsidR="00160E6C" w:rsidRPr="00E82A2B" w:rsidRDefault="00160E6C" w:rsidP="00160E6C">
            <w:pPr>
              <w:pStyle w:val="a5"/>
              <w:rPr>
                <w:color w:val="000000"/>
              </w:rPr>
            </w:pPr>
            <w:r w:rsidRPr="00E82A2B">
              <w:rPr>
                <w:color w:val="000000"/>
              </w:rPr>
              <w:t xml:space="preserve">Микрофлора полости рта в норме. Биопленка, состав, свойства. Роль микрофлоры в развитии кариеса, его </w:t>
            </w:r>
            <w:proofErr w:type="gramStart"/>
            <w:r w:rsidRPr="00E82A2B">
              <w:rPr>
                <w:color w:val="000000"/>
              </w:rPr>
              <w:t>осложнений  и</w:t>
            </w:r>
            <w:proofErr w:type="gramEnd"/>
            <w:r w:rsidRPr="00E82A2B">
              <w:rPr>
                <w:color w:val="000000"/>
              </w:rPr>
              <w:t xml:space="preserve"> патологии пародонта.</w:t>
            </w:r>
          </w:p>
          <w:p w14:paraId="7FEA2D68" w14:textId="77777777" w:rsidR="006804DD" w:rsidRPr="001C29C6" w:rsidRDefault="006804DD" w:rsidP="006804DD">
            <w:pPr>
              <w:pStyle w:val="a5"/>
            </w:pPr>
          </w:p>
        </w:tc>
        <w:tc>
          <w:tcPr>
            <w:tcW w:w="1573" w:type="dxa"/>
            <w:shd w:val="clear" w:color="auto" w:fill="auto"/>
            <w:vAlign w:val="center"/>
          </w:tcPr>
          <w:p w14:paraId="55DCF7F9" w14:textId="77777777" w:rsidR="006804DD" w:rsidRPr="00B2359D" w:rsidRDefault="00D139A0" w:rsidP="00680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vAlign w:val="center"/>
          </w:tcPr>
          <w:p w14:paraId="1921FBC7" w14:textId="77777777" w:rsidR="006804DD" w:rsidRPr="00B2359D" w:rsidRDefault="00FA2D83" w:rsidP="00680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04DD" w:rsidRPr="00B2359D" w14:paraId="27DED550" w14:textId="77777777" w:rsidTr="00160E6C">
        <w:trPr>
          <w:trHeight w:val="244"/>
        </w:trPr>
        <w:tc>
          <w:tcPr>
            <w:tcW w:w="704" w:type="dxa"/>
            <w:shd w:val="clear" w:color="auto" w:fill="auto"/>
            <w:vAlign w:val="center"/>
          </w:tcPr>
          <w:p w14:paraId="61F2C8BE" w14:textId="77777777" w:rsidR="006804DD" w:rsidRPr="00B2359D" w:rsidRDefault="006804DD" w:rsidP="006804DD">
            <w:pPr>
              <w:pStyle w:val="a3"/>
              <w:numPr>
                <w:ilvl w:val="0"/>
                <w:numId w:val="14"/>
              </w:numPr>
              <w:tabs>
                <w:tab w:val="left" w:pos="0"/>
                <w:tab w:val="left" w:pos="360"/>
                <w:tab w:val="left" w:pos="488"/>
              </w:tabs>
            </w:pPr>
          </w:p>
        </w:tc>
        <w:tc>
          <w:tcPr>
            <w:tcW w:w="7088" w:type="dxa"/>
            <w:shd w:val="clear" w:color="auto" w:fill="FFFFFF"/>
          </w:tcPr>
          <w:p w14:paraId="3A0C12EA" w14:textId="77777777" w:rsidR="00160E6C" w:rsidRPr="00E82A2B" w:rsidRDefault="00160E6C" w:rsidP="00160E6C">
            <w:pPr>
              <w:pStyle w:val="a5"/>
              <w:rPr>
                <w:color w:val="000000"/>
              </w:rPr>
            </w:pPr>
            <w:r w:rsidRPr="00E82A2B">
              <w:rPr>
                <w:color w:val="000000"/>
              </w:rPr>
              <w:t xml:space="preserve">Деминерализация твердых тканей зуба.  Кариес, понятие.  </w:t>
            </w:r>
            <w:proofErr w:type="spellStart"/>
            <w:r w:rsidRPr="00E82A2B">
              <w:rPr>
                <w:color w:val="000000"/>
              </w:rPr>
              <w:t>Кариесрезистентность</w:t>
            </w:r>
            <w:proofErr w:type="spellEnd"/>
            <w:r w:rsidRPr="00E82A2B">
              <w:rPr>
                <w:color w:val="000000"/>
              </w:rPr>
              <w:t xml:space="preserve">. </w:t>
            </w:r>
            <w:proofErr w:type="spellStart"/>
            <w:r w:rsidRPr="00E82A2B">
              <w:rPr>
                <w:color w:val="000000"/>
              </w:rPr>
              <w:t>Кариесвосприимчивость</w:t>
            </w:r>
            <w:proofErr w:type="spellEnd"/>
          </w:p>
          <w:p w14:paraId="7C3E7871" w14:textId="77777777" w:rsidR="006804DD" w:rsidRPr="004B0813" w:rsidRDefault="006804DD" w:rsidP="006804DD">
            <w:pPr>
              <w:pStyle w:val="a5"/>
            </w:pPr>
          </w:p>
        </w:tc>
        <w:tc>
          <w:tcPr>
            <w:tcW w:w="1573" w:type="dxa"/>
            <w:shd w:val="clear" w:color="auto" w:fill="auto"/>
            <w:vAlign w:val="center"/>
          </w:tcPr>
          <w:p w14:paraId="039F744D" w14:textId="77777777" w:rsidR="006804DD" w:rsidRPr="00B2359D" w:rsidRDefault="00D139A0" w:rsidP="00680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3D5B28" w14:textId="77777777" w:rsidR="006804DD" w:rsidRPr="00B2359D" w:rsidRDefault="00D139A0" w:rsidP="00680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04DD" w:rsidRPr="00B2359D" w14:paraId="31EEEF81" w14:textId="77777777" w:rsidTr="00160E6C">
        <w:trPr>
          <w:trHeight w:val="244"/>
        </w:trPr>
        <w:tc>
          <w:tcPr>
            <w:tcW w:w="704" w:type="dxa"/>
            <w:shd w:val="clear" w:color="auto" w:fill="auto"/>
            <w:vAlign w:val="center"/>
          </w:tcPr>
          <w:p w14:paraId="2AAA385A" w14:textId="77777777" w:rsidR="006804DD" w:rsidRPr="00B2359D" w:rsidRDefault="006804DD" w:rsidP="006804DD">
            <w:pPr>
              <w:pStyle w:val="a3"/>
              <w:tabs>
                <w:tab w:val="left" w:pos="0"/>
              </w:tabs>
              <w:ind w:right="-250"/>
            </w:pPr>
          </w:p>
        </w:tc>
        <w:tc>
          <w:tcPr>
            <w:tcW w:w="7088" w:type="dxa"/>
            <w:shd w:val="clear" w:color="auto" w:fill="FFFFFF"/>
          </w:tcPr>
          <w:p w14:paraId="5F40A9D0" w14:textId="77777777" w:rsidR="006804DD" w:rsidRPr="00E25CC5" w:rsidRDefault="006804DD" w:rsidP="006804DD">
            <w:pPr>
              <w:pStyle w:val="a5"/>
              <w:rPr>
                <w:b/>
              </w:rPr>
            </w:pPr>
            <w:r w:rsidRPr="00E25CC5">
              <w:rPr>
                <w:b/>
              </w:rPr>
              <w:t xml:space="preserve">Итого 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4EBF7797" w14:textId="77777777" w:rsidR="006804DD" w:rsidRDefault="00FA2D83" w:rsidP="00680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5BAC55" w14:textId="77777777" w:rsidR="006804DD" w:rsidRDefault="00FA2D83" w:rsidP="00680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</w:tbl>
    <w:p w14:paraId="3666EB4D" w14:textId="77777777" w:rsidR="00E020B8" w:rsidRDefault="00E020B8" w:rsidP="00E020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5DAEBC" w14:textId="77777777" w:rsidR="006502DF" w:rsidRPr="006502DF" w:rsidRDefault="006502DF" w:rsidP="006502DF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6502DF">
        <w:rPr>
          <w:rFonts w:ascii="Times New Roman" w:hAnsi="Times New Roman"/>
          <w:b/>
          <w:sz w:val="24"/>
          <w:szCs w:val="24"/>
          <w:lang w:val="kk-KZ"/>
        </w:rPr>
        <w:t>Порядок сдачи экзаменов</w:t>
      </w:r>
    </w:p>
    <w:p w14:paraId="160519E6" w14:textId="4D35D8C4" w:rsidR="006502DF" w:rsidRPr="006502DF" w:rsidRDefault="006502DF" w:rsidP="006502DF">
      <w:pPr>
        <w:spacing w:after="0"/>
        <w:rPr>
          <w:rFonts w:ascii="Times New Roman" w:hAnsi="Times New Roman"/>
          <w:b/>
          <w:sz w:val="24"/>
          <w:szCs w:val="24"/>
        </w:rPr>
      </w:pPr>
      <w:r w:rsidRPr="006502DF">
        <w:rPr>
          <w:rFonts w:ascii="Times New Roman" w:hAnsi="Times New Roman"/>
          <w:b/>
          <w:sz w:val="24"/>
          <w:szCs w:val="24"/>
          <w:lang w:val="kk-KZ"/>
        </w:rPr>
        <w:t xml:space="preserve">1 этап – тестирование по </w:t>
      </w:r>
      <w:r w:rsidRPr="006502DF">
        <w:rPr>
          <w:rFonts w:ascii="Times New Roman" w:hAnsi="Times New Roman"/>
          <w:b/>
          <w:sz w:val="24"/>
          <w:szCs w:val="24"/>
          <w:lang w:val="en-US"/>
        </w:rPr>
        <w:t>MCQ</w:t>
      </w:r>
      <w:r w:rsidRPr="006502DF">
        <w:rPr>
          <w:rFonts w:ascii="Times New Roman" w:hAnsi="Times New Roman"/>
          <w:b/>
          <w:sz w:val="24"/>
          <w:szCs w:val="24"/>
        </w:rPr>
        <w:t xml:space="preserve"> тестам </w:t>
      </w:r>
    </w:p>
    <w:p w14:paraId="5CBF377D" w14:textId="77777777" w:rsidR="006502DF" w:rsidRPr="006502DF" w:rsidRDefault="006502DF" w:rsidP="006502DF">
      <w:pPr>
        <w:spacing w:after="0"/>
        <w:rPr>
          <w:rFonts w:ascii="Times New Roman" w:hAnsi="Times New Roman"/>
          <w:bCs/>
          <w:sz w:val="24"/>
          <w:szCs w:val="24"/>
        </w:rPr>
      </w:pPr>
      <w:r w:rsidRPr="006502DF">
        <w:rPr>
          <w:rFonts w:ascii="Times New Roman" w:hAnsi="Times New Roman"/>
          <w:bCs/>
          <w:sz w:val="24"/>
          <w:szCs w:val="24"/>
        </w:rPr>
        <w:t>Каждому студенту будет предложено ответить на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A765CD">
        <w:rPr>
          <w:rFonts w:ascii="Times New Roman" w:hAnsi="Times New Roman"/>
          <w:bCs/>
          <w:sz w:val="24"/>
          <w:szCs w:val="24"/>
        </w:rPr>
        <w:t>100</w:t>
      </w:r>
      <w:r w:rsidRPr="006502DF">
        <w:rPr>
          <w:rFonts w:ascii="Times New Roman" w:hAnsi="Times New Roman"/>
          <w:bCs/>
          <w:sz w:val="24"/>
          <w:szCs w:val="24"/>
        </w:rPr>
        <w:t xml:space="preserve"> тестовых вопросов. Время на каждый вопрос – </w:t>
      </w:r>
      <w:r w:rsidRPr="006502DF">
        <w:rPr>
          <w:rFonts w:ascii="Times New Roman" w:hAnsi="Times New Roman"/>
          <w:bCs/>
          <w:sz w:val="24"/>
          <w:szCs w:val="24"/>
          <w:lang w:val="kk-KZ"/>
        </w:rPr>
        <w:t>1,5</w:t>
      </w:r>
      <w:r w:rsidRPr="006502DF">
        <w:rPr>
          <w:rFonts w:ascii="Times New Roman" w:hAnsi="Times New Roman"/>
          <w:bCs/>
          <w:sz w:val="24"/>
          <w:szCs w:val="24"/>
        </w:rPr>
        <w:t xml:space="preserve"> минуты. </w:t>
      </w:r>
    </w:p>
    <w:p w14:paraId="2EC09353" w14:textId="77777777" w:rsidR="006502DF" w:rsidRPr="006502DF" w:rsidRDefault="006502DF" w:rsidP="006502DF">
      <w:pPr>
        <w:spacing w:after="0"/>
        <w:rPr>
          <w:rFonts w:ascii="Times New Roman" w:hAnsi="Times New Roman"/>
          <w:bCs/>
          <w:sz w:val="24"/>
          <w:szCs w:val="24"/>
          <w:lang w:val="kk-KZ"/>
        </w:rPr>
      </w:pPr>
      <w:r w:rsidRPr="006502DF">
        <w:rPr>
          <w:rFonts w:ascii="Times New Roman" w:hAnsi="Times New Roman"/>
          <w:bCs/>
          <w:sz w:val="24"/>
          <w:szCs w:val="24"/>
        </w:rPr>
        <w:t xml:space="preserve">Тестирование будет проводиться в </w:t>
      </w:r>
      <w:r w:rsidRPr="006502DF">
        <w:rPr>
          <w:rFonts w:ascii="Times New Roman" w:hAnsi="Times New Roman"/>
          <w:bCs/>
          <w:sz w:val="24"/>
          <w:szCs w:val="24"/>
          <w:lang w:val="kk-KZ"/>
        </w:rPr>
        <w:t>1</w:t>
      </w:r>
      <w:r w:rsidRPr="006502DF">
        <w:rPr>
          <w:rFonts w:ascii="Times New Roman" w:hAnsi="Times New Roman"/>
          <w:bCs/>
          <w:sz w:val="24"/>
          <w:szCs w:val="24"/>
        </w:rPr>
        <w:t xml:space="preserve"> заход по </w:t>
      </w:r>
      <w:r w:rsidRPr="006502DF">
        <w:rPr>
          <w:rFonts w:ascii="Times New Roman" w:hAnsi="Times New Roman"/>
          <w:bCs/>
          <w:sz w:val="24"/>
          <w:szCs w:val="24"/>
          <w:lang w:val="kk-KZ"/>
        </w:rPr>
        <w:t>100</w:t>
      </w:r>
      <w:r w:rsidRPr="006502DF">
        <w:rPr>
          <w:rFonts w:ascii="Times New Roman" w:hAnsi="Times New Roman"/>
          <w:bCs/>
          <w:sz w:val="24"/>
          <w:szCs w:val="24"/>
        </w:rPr>
        <w:t xml:space="preserve"> тестов в каждом согласно расписанию для каждой группы.</w:t>
      </w:r>
    </w:p>
    <w:p w14:paraId="2CE0939F" w14:textId="77777777" w:rsidR="00E020B8" w:rsidRPr="006502DF" w:rsidRDefault="00E020B8" w:rsidP="00E020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E8C04A4" w14:textId="77777777" w:rsidR="00E020B8" w:rsidRPr="00E25CC5" w:rsidRDefault="00E020B8" w:rsidP="00E25CC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2359D">
        <w:rPr>
          <w:rFonts w:ascii="Times New Roman" w:hAnsi="Times New Roman" w:cs="Times New Roman"/>
          <w:b/>
          <w:sz w:val="24"/>
          <w:szCs w:val="24"/>
        </w:rPr>
        <w:t xml:space="preserve">2 этап </w:t>
      </w:r>
    </w:p>
    <w:p w14:paraId="1C9AE52B" w14:textId="77777777" w:rsidR="00E020B8" w:rsidRDefault="00E020B8" w:rsidP="00E020B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893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32"/>
        <w:gridCol w:w="5699"/>
      </w:tblGrid>
      <w:tr w:rsidR="00241441" w:rsidRPr="008C7E46" w14:paraId="01C55474" w14:textId="77777777" w:rsidTr="00241441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65113" w14:textId="77777777" w:rsidR="00241441" w:rsidRPr="008C7E46" w:rsidRDefault="00241441" w:rsidP="002414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Станция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1376A" w14:textId="77777777" w:rsidR="00241441" w:rsidRDefault="00241441" w:rsidP="007A7F4A">
            <w:pPr>
              <w:spacing w:after="0" w:line="240" w:lineRule="auto"/>
              <w:jc w:val="center"/>
              <w:rPr>
                <w:rStyle w:val="shorttext"/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Style w:val="shorttext"/>
                <w:rFonts w:ascii="Times New Roman" w:hAnsi="Times New Roman"/>
                <w:sz w:val="24"/>
                <w:szCs w:val="24"/>
                <w:lang w:val="kk-KZ"/>
              </w:rPr>
              <w:t>Сценарии</w:t>
            </w:r>
          </w:p>
          <w:p w14:paraId="5967E4E7" w14:textId="77777777" w:rsidR="00241441" w:rsidRPr="008C7E46" w:rsidRDefault="00241441" w:rsidP="007A7F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41441" w:rsidRPr="008C7E46" w14:paraId="23806BF0" w14:textId="77777777" w:rsidTr="00CE4CC2">
        <w:trPr>
          <w:trHeight w:val="2222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D37447" w14:textId="77777777" w:rsidR="00241441" w:rsidRPr="00CE4CC2" w:rsidRDefault="0025646B" w:rsidP="0025646B">
            <w:pPr>
              <w:spacing w:after="0" w:line="240" w:lineRule="auto"/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4CC2"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Гигиена рук персонала стоматологического кабинета</w:t>
            </w:r>
          </w:p>
          <w:p w14:paraId="106B0026" w14:textId="77777777" w:rsidR="00CE4CC2" w:rsidRPr="00CE4CC2" w:rsidRDefault="00CE4CC2" w:rsidP="0025646B">
            <w:pPr>
              <w:spacing w:after="0" w:line="240" w:lineRule="auto"/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0A459426" w14:textId="674031A0" w:rsidR="00CE4CC2" w:rsidRPr="00CE4CC2" w:rsidRDefault="00CE4CC2" w:rsidP="0025646B">
            <w:pPr>
              <w:spacing w:after="0" w:line="240" w:lineRule="auto"/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4CC2"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Решение заданий кейсов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513D84" w14:textId="77777777" w:rsidR="00241441" w:rsidRPr="0025646B" w:rsidRDefault="0025646B" w:rsidP="0025646B">
            <w:pPr>
              <w:pStyle w:val="a3"/>
              <w:numPr>
                <w:ilvl w:val="0"/>
                <w:numId w:val="9"/>
              </w:numPr>
              <w:rPr>
                <w:rStyle w:val="shorttext"/>
                <w:bCs/>
                <w:lang w:val="kk-KZ"/>
              </w:rPr>
            </w:pPr>
            <w:r>
              <w:rPr>
                <w:rStyle w:val="shorttext"/>
                <w:bCs/>
                <w:lang w:val="kk-KZ"/>
              </w:rPr>
              <w:t xml:space="preserve">Мытье рук по стандарту </w:t>
            </w:r>
            <w:r>
              <w:rPr>
                <w:rStyle w:val="shorttext"/>
                <w:bCs/>
                <w:lang w:val="en-US"/>
              </w:rPr>
              <w:t>EH</w:t>
            </w:r>
            <w:r w:rsidRPr="0025646B">
              <w:rPr>
                <w:rStyle w:val="shorttext"/>
                <w:bCs/>
              </w:rPr>
              <w:t>-1500</w:t>
            </w:r>
            <w:r w:rsidR="00E555E7">
              <w:rPr>
                <w:rStyle w:val="shorttext"/>
                <w:bCs/>
              </w:rPr>
              <w:t xml:space="preserve"> -1 минута</w:t>
            </w:r>
          </w:p>
          <w:p w14:paraId="09B1B4E8" w14:textId="7AB9EFF4" w:rsidR="0025646B" w:rsidRPr="0025646B" w:rsidRDefault="0025646B" w:rsidP="0025646B">
            <w:pPr>
              <w:pStyle w:val="a3"/>
              <w:numPr>
                <w:ilvl w:val="0"/>
                <w:numId w:val="9"/>
              </w:numPr>
              <w:rPr>
                <w:rStyle w:val="shorttext"/>
                <w:bCs/>
                <w:lang w:val="kk-KZ"/>
              </w:rPr>
            </w:pPr>
            <w:r>
              <w:rPr>
                <w:rStyle w:val="shorttext"/>
                <w:bCs/>
              </w:rPr>
              <w:t xml:space="preserve">Гигиеническая дезинфекция (антисептика) рук </w:t>
            </w:r>
            <w:r w:rsidR="00E555E7">
              <w:rPr>
                <w:rStyle w:val="shorttext"/>
                <w:bCs/>
              </w:rPr>
              <w:t xml:space="preserve">– </w:t>
            </w:r>
            <w:r w:rsidR="002122D1">
              <w:rPr>
                <w:rStyle w:val="shorttext"/>
                <w:bCs/>
              </w:rPr>
              <w:t>2</w:t>
            </w:r>
            <w:r w:rsidR="00E555E7">
              <w:rPr>
                <w:rStyle w:val="shorttext"/>
                <w:bCs/>
              </w:rPr>
              <w:t xml:space="preserve"> минут</w:t>
            </w:r>
            <w:r w:rsidR="002122D1">
              <w:rPr>
                <w:rStyle w:val="shorttext"/>
                <w:bCs/>
              </w:rPr>
              <w:t>ы</w:t>
            </w:r>
          </w:p>
          <w:p w14:paraId="3133D409" w14:textId="77777777" w:rsidR="0025646B" w:rsidRDefault="0025646B" w:rsidP="0025646B">
            <w:pPr>
              <w:pStyle w:val="a3"/>
              <w:rPr>
                <w:rStyle w:val="shorttext"/>
                <w:bCs/>
                <w:lang w:val="kk-KZ"/>
              </w:rPr>
            </w:pPr>
          </w:p>
          <w:p w14:paraId="0175E936" w14:textId="4AA23940" w:rsidR="00CE4CC2" w:rsidRPr="0025646B" w:rsidRDefault="00CE4CC2" w:rsidP="00CE4CC2">
            <w:pPr>
              <w:pStyle w:val="a3"/>
              <w:ind w:left="341"/>
              <w:rPr>
                <w:rStyle w:val="shorttext"/>
                <w:bCs/>
                <w:lang w:val="kk-KZ"/>
              </w:rPr>
            </w:pPr>
            <w:r>
              <w:rPr>
                <w:rStyle w:val="shorttext"/>
                <w:bCs/>
                <w:lang w:val="kk-KZ"/>
              </w:rPr>
              <w:t>Каждому студенту будет  предложено ответить  на вопросы  по кейсам</w:t>
            </w:r>
          </w:p>
        </w:tc>
      </w:tr>
    </w:tbl>
    <w:p w14:paraId="10B99193" w14:textId="77777777" w:rsidR="00241441" w:rsidRDefault="00241441" w:rsidP="00E020B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D95D9BB" w14:textId="77777777" w:rsidR="007C5326" w:rsidRDefault="007C5326" w:rsidP="00BA38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4A3279" w14:textId="77777777" w:rsidR="007C5326" w:rsidRDefault="007C5326" w:rsidP="00BA38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8841B31" w14:textId="77777777" w:rsidR="007C5326" w:rsidRDefault="007C5326" w:rsidP="00BA38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A125E4A" w14:textId="4F7F0F8B" w:rsidR="00E25CC5" w:rsidRDefault="00E25CC5" w:rsidP="00BA38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237A">
        <w:rPr>
          <w:rFonts w:ascii="Times New Roman" w:hAnsi="Times New Roman"/>
          <w:b/>
          <w:sz w:val="24"/>
          <w:szCs w:val="24"/>
        </w:rPr>
        <w:t>ОЦЕНОЧНЫЙ ЛИСТ ДЛЯ ПРИЕМА ВТОРОГО ЭТАПА</w:t>
      </w:r>
    </w:p>
    <w:p w14:paraId="6DB804F6" w14:textId="77777777" w:rsidR="00CD2FB9" w:rsidRPr="00BA38E0" w:rsidRDefault="00CD2FB9" w:rsidP="00BA38E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BA38E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ГИГИЕНИЧЕСКАЯ ОБРАБОТКА РУК</w:t>
      </w:r>
    </w:p>
    <w:p w14:paraId="1CCB4C5E" w14:textId="77777777" w:rsidR="007C5326" w:rsidRDefault="007C5326" w:rsidP="00BA38E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7A34787" w14:textId="5F13FC84" w:rsidR="00CD2FB9" w:rsidRPr="00BA38E0" w:rsidRDefault="00CD2FB9" w:rsidP="00BA38E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A38E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Цель:</w:t>
      </w:r>
      <w:r w:rsidRPr="00BA38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удалить микроорганизмы, обеспечить инфекционную безопасность пациента, обеспечить высокий уровень чистоты и личной гигиены.</w:t>
      </w:r>
      <w:r w:rsidRPr="00BA38E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A38E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Оснащение: </w:t>
      </w:r>
      <w:r w:rsidR="0025646B" w:rsidRPr="0025646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жидкое мыло с дозатором</w:t>
      </w:r>
      <w:r w:rsidRPr="00BA38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="00BA38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антисе</w:t>
      </w:r>
      <w:r w:rsidR="002414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BA38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тик для рук</w:t>
      </w:r>
      <w:r w:rsidRPr="00BA38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салфетки или индивидуальное полотенце, бумажные салфетки.</w:t>
      </w:r>
    </w:p>
    <w:p w14:paraId="5DFBF11D" w14:textId="77777777" w:rsidR="00CD2FB9" w:rsidRPr="00BA38E0" w:rsidRDefault="00CD2FB9" w:rsidP="00BA38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4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402"/>
        <w:gridCol w:w="992"/>
        <w:gridCol w:w="1134"/>
        <w:gridCol w:w="993"/>
        <w:gridCol w:w="1134"/>
        <w:gridCol w:w="1134"/>
        <w:gridCol w:w="992"/>
      </w:tblGrid>
      <w:tr w:rsidR="00A765CD" w:rsidRPr="00BA38E0" w14:paraId="1F01D523" w14:textId="77777777" w:rsidTr="00160E6C">
        <w:trPr>
          <w:trHeight w:val="657"/>
        </w:trPr>
        <w:tc>
          <w:tcPr>
            <w:tcW w:w="568" w:type="dxa"/>
            <w:vAlign w:val="center"/>
          </w:tcPr>
          <w:p w14:paraId="255DD508" w14:textId="77777777" w:rsidR="00A765CD" w:rsidRPr="00BA38E0" w:rsidRDefault="00A765CD" w:rsidP="00A76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E0"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 w:rsidRPr="00BA38E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3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vAlign w:val="center"/>
          </w:tcPr>
          <w:p w14:paraId="1BC2522D" w14:textId="77777777" w:rsidR="00A765CD" w:rsidRPr="00BA38E0" w:rsidRDefault="00A765CD" w:rsidP="00A765CD">
            <w:pPr>
              <w:widowControl w:val="0"/>
              <w:tabs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38E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A3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Этапы</w:t>
            </w:r>
          </w:p>
        </w:tc>
        <w:tc>
          <w:tcPr>
            <w:tcW w:w="992" w:type="dxa"/>
          </w:tcPr>
          <w:p w14:paraId="08D739A7" w14:textId="77777777" w:rsidR="00A765CD" w:rsidRPr="00BA38E0" w:rsidRDefault="00A765CD" w:rsidP="00A765CD">
            <w:pPr>
              <w:widowControl w:val="0"/>
              <w:tabs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38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Превосходно </w:t>
            </w:r>
          </w:p>
        </w:tc>
        <w:tc>
          <w:tcPr>
            <w:tcW w:w="1134" w:type="dxa"/>
          </w:tcPr>
          <w:p w14:paraId="43CB8313" w14:textId="77777777" w:rsidR="00A765CD" w:rsidRPr="00BA38E0" w:rsidRDefault="00A765CD" w:rsidP="00A765CD">
            <w:pPr>
              <w:widowControl w:val="0"/>
              <w:tabs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38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Очень хорошо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1704DB6" w14:textId="77777777" w:rsidR="00A765CD" w:rsidRPr="00BA38E0" w:rsidRDefault="00A765CD" w:rsidP="00A765CD">
            <w:pPr>
              <w:widowControl w:val="0"/>
              <w:tabs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38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Приемлемо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C6228D6" w14:textId="77777777" w:rsidR="00A765CD" w:rsidRPr="00BA38E0" w:rsidRDefault="00A765CD" w:rsidP="00A765CD">
            <w:pPr>
              <w:widowControl w:val="0"/>
              <w:tabs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38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Требует коррекции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CC5A555" w14:textId="77777777" w:rsidR="00A765CD" w:rsidRPr="00BA38E0" w:rsidRDefault="00A765CD" w:rsidP="00A765CD">
            <w:pPr>
              <w:widowControl w:val="0"/>
              <w:tabs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38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Неприемлемо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5649701" w14:textId="77777777" w:rsidR="00A765CD" w:rsidRPr="00BA38E0" w:rsidRDefault="00A765CD" w:rsidP="00A765CD">
            <w:pPr>
              <w:widowControl w:val="0"/>
              <w:tabs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 сделано</w:t>
            </w:r>
          </w:p>
        </w:tc>
      </w:tr>
      <w:tr w:rsidR="00A765CD" w:rsidRPr="00BA38E0" w14:paraId="0A6B8981" w14:textId="77777777" w:rsidTr="00160E6C">
        <w:tc>
          <w:tcPr>
            <w:tcW w:w="568" w:type="dxa"/>
          </w:tcPr>
          <w:p w14:paraId="245A560A" w14:textId="77777777" w:rsidR="00A765CD" w:rsidRPr="00A765CD" w:rsidRDefault="00A765CD" w:rsidP="00A765CD">
            <w:pPr>
              <w:pStyle w:val="a3"/>
              <w:numPr>
                <w:ilvl w:val="0"/>
                <w:numId w:val="15"/>
              </w:numPr>
            </w:pPr>
          </w:p>
        </w:tc>
        <w:tc>
          <w:tcPr>
            <w:tcW w:w="3402" w:type="dxa"/>
          </w:tcPr>
          <w:p w14:paraId="38A38B8F" w14:textId="77777777" w:rsidR="00A765CD" w:rsidRPr="00BA38E0" w:rsidRDefault="00A765CD" w:rsidP="00D21506">
            <w:pPr>
              <w:spacing w:after="0" w:line="240" w:lineRule="auto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</w:pPr>
            <w:r w:rsidRPr="00BA38E0">
              <w:rPr>
                <w:rFonts w:ascii="Times New Roman" w:hAnsi="Times New Roman" w:cs="Times New Roman"/>
                <w:sz w:val="24"/>
                <w:szCs w:val="24"/>
              </w:rPr>
              <w:t>Подготови</w:t>
            </w:r>
            <w:r w:rsidR="00D2150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A38E0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необходимое оснащение.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A38E0">
              <w:rPr>
                <w:rFonts w:ascii="Times New Roman" w:hAnsi="Times New Roman" w:cs="Times New Roman"/>
                <w:sz w:val="24"/>
                <w:szCs w:val="24"/>
              </w:rPr>
              <w:t>нимает кольца, часы.</w:t>
            </w:r>
          </w:p>
        </w:tc>
        <w:tc>
          <w:tcPr>
            <w:tcW w:w="992" w:type="dxa"/>
          </w:tcPr>
          <w:p w14:paraId="752DC330" w14:textId="77777777" w:rsidR="00A765CD" w:rsidRPr="00BA38E0" w:rsidRDefault="00D21506" w:rsidP="00A76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134" w:type="dxa"/>
          </w:tcPr>
          <w:p w14:paraId="77A60B42" w14:textId="77777777" w:rsidR="00A765CD" w:rsidRPr="00BA38E0" w:rsidRDefault="00933CD5" w:rsidP="00A76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80AE8E0" w14:textId="77777777" w:rsidR="00A765CD" w:rsidRPr="00BA38E0" w:rsidRDefault="00933CD5" w:rsidP="00A76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594A3A2" w14:textId="77777777" w:rsidR="00A765CD" w:rsidRPr="00BA38E0" w:rsidRDefault="00160E6C" w:rsidP="00A76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256318E" w14:textId="77777777" w:rsidR="00A765CD" w:rsidRPr="00BA38E0" w:rsidRDefault="00160E6C" w:rsidP="00A76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FB7D4CD" w14:textId="77777777" w:rsidR="00A765CD" w:rsidRPr="00BA38E0" w:rsidRDefault="00160E6C" w:rsidP="00A76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65CD" w:rsidRPr="00BA38E0" w14:paraId="5DCE7EA8" w14:textId="77777777" w:rsidTr="00160E6C">
        <w:tc>
          <w:tcPr>
            <w:tcW w:w="568" w:type="dxa"/>
          </w:tcPr>
          <w:p w14:paraId="5A86D9DA" w14:textId="77777777" w:rsidR="00A765CD" w:rsidRPr="00A765CD" w:rsidRDefault="00A765CD" w:rsidP="00A765CD">
            <w:pPr>
              <w:pStyle w:val="a3"/>
              <w:numPr>
                <w:ilvl w:val="0"/>
                <w:numId w:val="15"/>
              </w:numPr>
            </w:pPr>
          </w:p>
        </w:tc>
        <w:tc>
          <w:tcPr>
            <w:tcW w:w="3402" w:type="dxa"/>
          </w:tcPr>
          <w:p w14:paraId="02605EAF" w14:textId="77777777" w:rsidR="00A765CD" w:rsidRPr="00BA38E0" w:rsidRDefault="00A765CD" w:rsidP="00A765CD">
            <w:pPr>
              <w:spacing w:after="0" w:line="240" w:lineRule="auto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</w:pPr>
            <w:r w:rsidRPr="00BA38E0">
              <w:rPr>
                <w:rFonts w:ascii="Times New Roman" w:hAnsi="Times New Roman" w:cs="Times New Roman"/>
                <w:sz w:val="24"/>
                <w:szCs w:val="24"/>
              </w:rPr>
              <w:t>Смачивает руки под струей воды и обильно намыливает от периферии к центру (т.е. от кончиков пальцев до ½ предплечья).</w:t>
            </w:r>
          </w:p>
        </w:tc>
        <w:tc>
          <w:tcPr>
            <w:tcW w:w="992" w:type="dxa"/>
          </w:tcPr>
          <w:p w14:paraId="461D14EC" w14:textId="77777777" w:rsidR="00A765CD" w:rsidRPr="00BA38E0" w:rsidRDefault="00D21506" w:rsidP="00A76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64B88829" w14:textId="77777777" w:rsidR="00A765CD" w:rsidRPr="00BA38E0" w:rsidRDefault="00933CD5" w:rsidP="00A76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64C895A" w14:textId="77777777" w:rsidR="00A765CD" w:rsidRPr="00BA38E0" w:rsidRDefault="00933CD5" w:rsidP="00A76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13E1039" w14:textId="77777777" w:rsidR="00A765CD" w:rsidRPr="00BA38E0" w:rsidRDefault="00160E6C" w:rsidP="00A76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5011BF9" w14:textId="77777777" w:rsidR="00A765CD" w:rsidRPr="00BA38E0" w:rsidRDefault="00160E6C" w:rsidP="00A76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69ADAF3" w14:textId="77777777" w:rsidR="00A765CD" w:rsidRPr="00BA38E0" w:rsidRDefault="00160E6C" w:rsidP="00A76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65CD" w:rsidRPr="00BA38E0" w14:paraId="50014969" w14:textId="77777777" w:rsidTr="00160E6C">
        <w:tc>
          <w:tcPr>
            <w:tcW w:w="568" w:type="dxa"/>
          </w:tcPr>
          <w:p w14:paraId="55DDDFD3" w14:textId="77777777" w:rsidR="00A765CD" w:rsidRPr="00A765CD" w:rsidRDefault="00A765CD" w:rsidP="00A765CD">
            <w:pPr>
              <w:pStyle w:val="a3"/>
              <w:numPr>
                <w:ilvl w:val="0"/>
                <w:numId w:val="15"/>
              </w:numPr>
            </w:pPr>
          </w:p>
        </w:tc>
        <w:tc>
          <w:tcPr>
            <w:tcW w:w="3402" w:type="dxa"/>
          </w:tcPr>
          <w:p w14:paraId="3BE097F7" w14:textId="77777777" w:rsidR="00A765CD" w:rsidRPr="00BA38E0" w:rsidRDefault="00A765CD" w:rsidP="00A765CD">
            <w:pPr>
              <w:spacing w:after="0" w:line="240" w:lineRule="auto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</w:pPr>
            <w:r w:rsidRPr="00BA38E0">
              <w:rPr>
                <w:rFonts w:ascii="Times New Roman" w:hAnsi="Times New Roman" w:cs="Times New Roman"/>
                <w:sz w:val="24"/>
                <w:szCs w:val="24"/>
              </w:rPr>
              <w:t>Мыло смывает под струей воды в том же направлении</w:t>
            </w:r>
          </w:p>
        </w:tc>
        <w:tc>
          <w:tcPr>
            <w:tcW w:w="992" w:type="dxa"/>
          </w:tcPr>
          <w:p w14:paraId="3232B14D" w14:textId="77777777" w:rsidR="00A765CD" w:rsidRPr="00BA38E0" w:rsidRDefault="00D21506" w:rsidP="00A76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5DC8B741" w14:textId="77777777" w:rsidR="00A765CD" w:rsidRPr="00BA38E0" w:rsidRDefault="00933CD5" w:rsidP="00A76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82B221C" w14:textId="77777777" w:rsidR="00A765CD" w:rsidRPr="00BA38E0" w:rsidRDefault="00933CD5" w:rsidP="00A76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9C882C9" w14:textId="77777777" w:rsidR="00A765CD" w:rsidRPr="00BA38E0" w:rsidRDefault="00160E6C" w:rsidP="00A76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C4E212E" w14:textId="77777777" w:rsidR="00A765CD" w:rsidRPr="00BA38E0" w:rsidRDefault="00160E6C" w:rsidP="00A76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C5B921E" w14:textId="77777777" w:rsidR="00A765CD" w:rsidRPr="00BA38E0" w:rsidRDefault="00160E6C" w:rsidP="00A76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65CD" w:rsidRPr="00BA38E0" w14:paraId="1929B9FA" w14:textId="77777777" w:rsidTr="00160E6C">
        <w:tc>
          <w:tcPr>
            <w:tcW w:w="568" w:type="dxa"/>
          </w:tcPr>
          <w:p w14:paraId="5C6A2A0B" w14:textId="77777777" w:rsidR="00A765CD" w:rsidRPr="00A765CD" w:rsidRDefault="00A765CD" w:rsidP="00A765CD">
            <w:pPr>
              <w:pStyle w:val="a3"/>
              <w:numPr>
                <w:ilvl w:val="0"/>
                <w:numId w:val="15"/>
              </w:numPr>
            </w:pPr>
          </w:p>
        </w:tc>
        <w:tc>
          <w:tcPr>
            <w:tcW w:w="3402" w:type="dxa"/>
          </w:tcPr>
          <w:p w14:paraId="6FDBCD39" w14:textId="77777777" w:rsidR="00A765CD" w:rsidRPr="00BA38E0" w:rsidRDefault="00A765CD" w:rsidP="00A765CD">
            <w:pPr>
              <w:spacing w:after="0" w:line="240" w:lineRule="auto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</w:pPr>
            <w:r w:rsidRPr="00BA38E0">
              <w:rPr>
                <w:rFonts w:ascii="Times New Roman" w:hAnsi="Times New Roman" w:cs="Times New Roman"/>
                <w:sz w:val="24"/>
                <w:szCs w:val="24"/>
              </w:rPr>
              <w:t xml:space="preserve">Второй раз намыливает руки Моет, используя этапы обработки </w:t>
            </w:r>
            <w:proofErr w:type="gramStart"/>
            <w:r w:rsidRPr="00BA38E0">
              <w:rPr>
                <w:rFonts w:ascii="Times New Roman" w:hAnsi="Times New Roman" w:cs="Times New Roman"/>
                <w:sz w:val="24"/>
                <w:szCs w:val="24"/>
              </w:rPr>
              <w:t>рук:</w:t>
            </w:r>
            <w:r w:rsidRPr="00BA38E0">
              <w:rPr>
                <w:rFonts w:ascii="Times New Roman" w:hAnsi="Times New Roman" w:cs="Times New Roman"/>
                <w:sz w:val="24"/>
                <w:szCs w:val="24"/>
              </w:rPr>
              <w:br/>
              <w:t>а</w:t>
            </w:r>
            <w:proofErr w:type="gramEnd"/>
            <w:r w:rsidRPr="00BA38E0">
              <w:rPr>
                <w:rFonts w:ascii="Times New Roman" w:hAnsi="Times New Roman" w:cs="Times New Roman"/>
                <w:sz w:val="24"/>
                <w:szCs w:val="24"/>
              </w:rPr>
              <w:t>) трение ладоней; </w:t>
            </w:r>
          </w:p>
        </w:tc>
        <w:tc>
          <w:tcPr>
            <w:tcW w:w="992" w:type="dxa"/>
          </w:tcPr>
          <w:p w14:paraId="5E5CECC1" w14:textId="77777777" w:rsidR="00A765CD" w:rsidRPr="00BA38E0" w:rsidRDefault="00D21506" w:rsidP="00A76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2DF39B6E" w14:textId="77777777" w:rsidR="00A765CD" w:rsidRPr="00BA38E0" w:rsidRDefault="00933CD5" w:rsidP="00A76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59E9357" w14:textId="77777777" w:rsidR="00A765CD" w:rsidRPr="00BA38E0" w:rsidRDefault="00933CD5" w:rsidP="00A76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F875C47" w14:textId="77777777" w:rsidR="00A765CD" w:rsidRPr="00BA38E0" w:rsidRDefault="00160E6C" w:rsidP="00A76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6EBEA61" w14:textId="77777777" w:rsidR="00A765CD" w:rsidRPr="00BA38E0" w:rsidRDefault="00160E6C" w:rsidP="00A76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38B7C3C" w14:textId="77777777" w:rsidR="00A765CD" w:rsidRPr="00BA38E0" w:rsidRDefault="00160E6C" w:rsidP="00A76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65CD" w:rsidRPr="00BA38E0" w14:paraId="3DB0EB18" w14:textId="77777777" w:rsidTr="00160E6C">
        <w:tc>
          <w:tcPr>
            <w:tcW w:w="568" w:type="dxa"/>
            <w:vAlign w:val="center"/>
          </w:tcPr>
          <w:p w14:paraId="70D07DCA" w14:textId="77777777" w:rsidR="00A765CD" w:rsidRPr="00A765CD" w:rsidRDefault="00A765CD" w:rsidP="00A765CD">
            <w:pPr>
              <w:pStyle w:val="a3"/>
              <w:numPr>
                <w:ilvl w:val="0"/>
                <w:numId w:val="15"/>
              </w:numPr>
            </w:pPr>
          </w:p>
        </w:tc>
        <w:tc>
          <w:tcPr>
            <w:tcW w:w="3402" w:type="dxa"/>
          </w:tcPr>
          <w:p w14:paraId="0976A3A6" w14:textId="77777777" w:rsidR="00A765CD" w:rsidRPr="00BA38E0" w:rsidRDefault="00A765CD" w:rsidP="00A765CD">
            <w:pPr>
              <w:spacing w:after="0" w:line="240" w:lineRule="auto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</w:pPr>
            <w:r w:rsidRPr="00BA38E0">
              <w:rPr>
                <w:rFonts w:ascii="Times New Roman" w:hAnsi="Times New Roman" w:cs="Times New Roman"/>
                <w:sz w:val="24"/>
                <w:szCs w:val="24"/>
              </w:rPr>
              <w:t>б) правая ладонь растирающими движениями моет тыльную сторону левой кисти, левая - тыльную сторону правой (пальцы рук переплетены) </w:t>
            </w:r>
          </w:p>
        </w:tc>
        <w:tc>
          <w:tcPr>
            <w:tcW w:w="992" w:type="dxa"/>
          </w:tcPr>
          <w:p w14:paraId="2770D51F" w14:textId="77777777" w:rsidR="00A765CD" w:rsidRPr="00BA38E0" w:rsidRDefault="00D21506" w:rsidP="00A76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2EACDA7C" w14:textId="77777777" w:rsidR="00A765CD" w:rsidRPr="00BA38E0" w:rsidRDefault="00933CD5" w:rsidP="00A76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84680D1" w14:textId="77777777" w:rsidR="00A765CD" w:rsidRPr="00BA38E0" w:rsidRDefault="00933CD5" w:rsidP="00A76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3C8AD7E" w14:textId="77777777" w:rsidR="00A765CD" w:rsidRPr="00BA38E0" w:rsidRDefault="00160E6C" w:rsidP="00A76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4B46CE7" w14:textId="77777777" w:rsidR="00A765CD" w:rsidRPr="00BA38E0" w:rsidRDefault="00160E6C" w:rsidP="00A76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8C2A140" w14:textId="77777777" w:rsidR="00A765CD" w:rsidRPr="00BA38E0" w:rsidRDefault="00160E6C" w:rsidP="00A76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65CD" w:rsidRPr="00BA38E0" w14:paraId="2BC54AE5" w14:textId="77777777" w:rsidTr="00160E6C">
        <w:tc>
          <w:tcPr>
            <w:tcW w:w="568" w:type="dxa"/>
            <w:vAlign w:val="center"/>
          </w:tcPr>
          <w:p w14:paraId="4737BF33" w14:textId="77777777" w:rsidR="00A765CD" w:rsidRPr="00A765CD" w:rsidRDefault="00A765CD" w:rsidP="00A765CD">
            <w:pPr>
              <w:pStyle w:val="a3"/>
              <w:numPr>
                <w:ilvl w:val="0"/>
                <w:numId w:val="15"/>
              </w:numPr>
            </w:pPr>
          </w:p>
        </w:tc>
        <w:tc>
          <w:tcPr>
            <w:tcW w:w="3402" w:type="dxa"/>
          </w:tcPr>
          <w:p w14:paraId="40AEEC4E" w14:textId="77777777" w:rsidR="00A765CD" w:rsidRPr="00BA38E0" w:rsidRDefault="00A765CD" w:rsidP="00A765CD">
            <w:pPr>
              <w:spacing w:after="0" w:line="240" w:lineRule="auto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</w:pPr>
            <w:r w:rsidRPr="00BA38E0">
              <w:rPr>
                <w:rFonts w:ascii="Times New Roman" w:hAnsi="Times New Roman" w:cs="Times New Roman"/>
                <w:sz w:val="24"/>
                <w:szCs w:val="24"/>
              </w:rPr>
              <w:t>в) ладонь о ладонь со скрещенными широко расставленными пальцами. </w:t>
            </w:r>
          </w:p>
        </w:tc>
        <w:tc>
          <w:tcPr>
            <w:tcW w:w="992" w:type="dxa"/>
          </w:tcPr>
          <w:p w14:paraId="11AC51F1" w14:textId="77777777" w:rsidR="00A765CD" w:rsidRPr="00BA38E0" w:rsidRDefault="00D21506" w:rsidP="00A76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1AD049B8" w14:textId="77777777" w:rsidR="00A765CD" w:rsidRPr="00BA38E0" w:rsidRDefault="00933CD5" w:rsidP="00A76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3A8D00A" w14:textId="77777777" w:rsidR="00A765CD" w:rsidRPr="00BA38E0" w:rsidRDefault="00933CD5" w:rsidP="00A76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E41F250" w14:textId="77777777" w:rsidR="00A765CD" w:rsidRPr="00BA38E0" w:rsidRDefault="00160E6C" w:rsidP="00A76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2F9C95F" w14:textId="77777777" w:rsidR="00A765CD" w:rsidRPr="00BA38E0" w:rsidRDefault="00160E6C" w:rsidP="00A76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3AF00FA" w14:textId="77777777" w:rsidR="00A765CD" w:rsidRPr="00BA38E0" w:rsidRDefault="00160E6C" w:rsidP="00A76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65CD" w:rsidRPr="00BA38E0" w14:paraId="44964A18" w14:textId="77777777" w:rsidTr="00160E6C">
        <w:tc>
          <w:tcPr>
            <w:tcW w:w="568" w:type="dxa"/>
            <w:vAlign w:val="center"/>
          </w:tcPr>
          <w:p w14:paraId="4AD6F607" w14:textId="77777777" w:rsidR="00A765CD" w:rsidRPr="00A765CD" w:rsidRDefault="00A765CD" w:rsidP="00A765CD">
            <w:pPr>
              <w:pStyle w:val="a3"/>
              <w:numPr>
                <w:ilvl w:val="0"/>
                <w:numId w:val="15"/>
              </w:numPr>
            </w:pPr>
          </w:p>
        </w:tc>
        <w:tc>
          <w:tcPr>
            <w:tcW w:w="3402" w:type="dxa"/>
          </w:tcPr>
          <w:p w14:paraId="33A94548" w14:textId="77777777" w:rsidR="00A765CD" w:rsidRPr="00BA38E0" w:rsidRDefault="00A765CD" w:rsidP="00A765CD">
            <w:pPr>
              <w:spacing w:after="0" w:line="240" w:lineRule="auto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</w:pPr>
            <w:r w:rsidRPr="00BA38E0">
              <w:rPr>
                <w:rFonts w:ascii="Times New Roman" w:hAnsi="Times New Roman" w:cs="Times New Roman"/>
                <w:sz w:val="24"/>
                <w:szCs w:val="24"/>
              </w:rPr>
              <w:t>г) пальцы одной руки согнуты и находятся на другой ладони (сведены в замок).</w:t>
            </w:r>
          </w:p>
        </w:tc>
        <w:tc>
          <w:tcPr>
            <w:tcW w:w="992" w:type="dxa"/>
          </w:tcPr>
          <w:p w14:paraId="7FD3B3B8" w14:textId="77777777" w:rsidR="00A765CD" w:rsidRPr="00BA38E0" w:rsidRDefault="00D21506" w:rsidP="00A76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77A28E81" w14:textId="77777777" w:rsidR="00A765CD" w:rsidRPr="00BA38E0" w:rsidRDefault="00933CD5" w:rsidP="00A76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241E406" w14:textId="77777777" w:rsidR="00A765CD" w:rsidRPr="00BA38E0" w:rsidRDefault="00933CD5" w:rsidP="00A76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4D58915" w14:textId="77777777" w:rsidR="00A765CD" w:rsidRPr="00BA38E0" w:rsidRDefault="00160E6C" w:rsidP="00A76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EF8A85F" w14:textId="77777777" w:rsidR="00A765CD" w:rsidRPr="00BA38E0" w:rsidRDefault="00160E6C" w:rsidP="00A76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46011C4" w14:textId="77777777" w:rsidR="00A765CD" w:rsidRPr="00BA38E0" w:rsidRDefault="00160E6C" w:rsidP="00A76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65CD" w:rsidRPr="00BA38E0" w14:paraId="006B453E" w14:textId="77777777" w:rsidTr="00160E6C">
        <w:tc>
          <w:tcPr>
            <w:tcW w:w="568" w:type="dxa"/>
            <w:vAlign w:val="center"/>
          </w:tcPr>
          <w:p w14:paraId="54A555E8" w14:textId="77777777" w:rsidR="00A765CD" w:rsidRPr="00A765CD" w:rsidRDefault="00A765CD" w:rsidP="00A765CD">
            <w:pPr>
              <w:pStyle w:val="a3"/>
              <w:numPr>
                <w:ilvl w:val="0"/>
                <w:numId w:val="15"/>
              </w:numPr>
            </w:pPr>
          </w:p>
        </w:tc>
        <w:tc>
          <w:tcPr>
            <w:tcW w:w="3402" w:type="dxa"/>
          </w:tcPr>
          <w:p w14:paraId="65DD814B" w14:textId="77777777" w:rsidR="00A765CD" w:rsidRPr="00BA38E0" w:rsidRDefault="00A765CD" w:rsidP="00A765CD">
            <w:pPr>
              <w:spacing w:after="0" w:line="240" w:lineRule="auto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</w:pPr>
            <w:r w:rsidRPr="00BA38E0">
              <w:rPr>
                <w:rFonts w:ascii="Times New Roman" w:hAnsi="Times New Roman" w:cs="Times New Roman"/>
                <w:sz w:val="24"/>
                <w:szCs w:val="24"/>
              </w:rPr>
              <w:t>д) чередующие растирания больших пальцев рук противоположными ладонями. Ладони сжаты;</w:t>
            </w:r>
          </w:p>
        </w:tc>
        <w:tc>
          <w:tcPr>
            <w:tcW w:w="992" w:type="dxa"/>
          </w:tcPr>
          <w:p w14:paraId="7DB5F62E" w14:textId="77777777" w:rsidR="00A765CD" w:rsidRPr="00BA38E0" w:rsidRDefault="00D21506" w:rsidP="00A76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48B23E0B" w14:textId="77777777" w:rsidR="00A765CD" w:rsidRPr="00BA38E0" w:rsidRDefault="00933CD5" w:rsidP="00A76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903053C" w14:textId="77777777" w:rsidR="00A765CD" w:rsidRPr="00BA38E0" w:rsidRDefault="00933CD5" w:rsidP="00A76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3ECB574" w14:textId="77777777" w:rsidR="00A765CD" w:rsidRPr="00BA38E0" w:rsidRDefault="00160E6C" w:rsidP="00A76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AF9D0EC" w14:textId="77777777" w:rsidR="00A765CD" w:rsidRPr="00BA38E0" w:rsidRDefault="00160E6C" w:rsidP="00A76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CD0C6E6" w14:textId="77777777" w:rsidR="00A765CD" w:rsidRPr="00BA38E0" w:rsidRDefault="00160E6C" w:rsidP="00A76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65CD" w:rsidRPr="00BA38E0" w14:paraId="447A7843" w14:textId="77777777" w:rsidTr="00160E6C">
        <w:tc>
          <w:tcPr>
            <w:tcW w:w="568" w:type="dxa"/>
            <w:vAlign w:val="center"/>
          </w:tcPr>
          <w:p w14:paraId="2E4C0D47" w14:textId="77777777" w:rsidR="00A765CD" w:rsidRPr="00A765CD" w:rsidRDefault="00A765CD" w:rsidP="00A765CD">
            <w:pPr>
              <w:pStyle w:val="a3"/>
              <w:numPr>
                <w:ilvl w:val="0"/>
                <w:numId w:val="15"/>
              </w:numPr>
            </w:pPr>
          </w:p>
        </w:tc>
        <w:tc>
          <w:tcPr>
            <w:tcW w:w="3402" w:type="dxa"/>
          </w:tcPr>
          <w:p w14:paraId="36A627A6" w14:textId="77777777" w:rsidR="00A765CD" w:rsidRPr="00BA38E0" w:rsidRDefault="00A765CD" w:rsidP="00A765CD">
            <w:pPr>
              <w:spacing w:after="0" w:line="240" w:lineRule="auto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</w:pPr>
            <w:r w:rsidRPr="00BA38E0">
              <w:rPr>
                <w:rFonts w:ascii="Times New Roman" w:hAnsi="Times New Roman" w:cs="Times New Roman"/>
                <w:sz w:val="24"/>
                <w:szCs w:val="24"/>
              </w:rPr>
              <w:t>е) попеременное трение ладоней сомкнутыми пальцами противоположной ладони.</w:t>
            </w:r>
          </w:p>
        </w:tc>
        <w:tc>
          <w:tcPr>
            <w:tcW w:w="992" w:type="dxa"/>
          </w:tcPr>
          <w:p w14:paraId="1F4BDBE4" w14:textId="77777777" w:rsidR="00A765CD" w:rsidRPr="00BA38E0" w:rsidRDefault="00D21506" w:rsidP="00A76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3C3F8E0C" w14:textId="77777777" w:rsidR="00A765CD" w:rsidRPr="00BA38E0" w:rsidRDefault="00933CD5" w:rsidP="00A76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D39427D" w14:textId="77777777" w:rsidR="00A765CD" w:rsidRPr="00BA38E0" w:rsidRDefault="00933CD5" w:rsidP="00A76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8B8B756" w14:textId="77777777" w:rsidR="00A765CD" w:rsidRPr="00BA38E0" w:rsidRDefault="00160E6C" w:rsidP="00A76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15E36E1" w14:textId="77777777" w:rsidR="00A765CD" w:rsidRPr="00BA38E0" w:rsidRDefault="00160E6C" w:rsidP="00A76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66C515F" w14:textId="77777777" w:rsidR="00A765CD" w:rsidRPr="00BA38E0" w:rsidRDefault="00160E6C" w:rsidP="00A76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65CD" w:rsidRPr="00BA38E0" w14:paraId="5B93C4BD" w14:textId="77777777" w:rsidTr="00160E6C">
        <w:tc>
          <w:tcPr>
            <w:tcW w:w="568" w:type="dxa"/>
          </w:tcPr>
          <w:p w14:paraId="29647882" w14:textId="77777777" w:rsidR="00A765CD" w:rsidRPr="00A765CD" w:rsidRDefault="00A765CD" w:rsidP="00A765CD">
            <w:pPr>
              <w:pStyle w:val="a3"/>
              <w:numPr>
                <w:ilvl w:val="0"/>
                <w:numId w:val="15"/>
              </w:numPr>
            </w:pPr>
          </w:p>
        </w:tc>
        <w:tc>
          <w:tcPr>
            <w:tcW w:w="3402" w:type="dxa"/>
          </w:tcPr>
          <w:p w14:paraId="0E6FE8B9" w14:textId="77777777" w:rsidR="00A765CD" w:rsidRPr="00BA38E0" w:rsidRDefault="00A765CD" w:rsidP="00A765CD">
            <w:pPr>
              <w:spacing w:after="0" w:line="240" w:lineRule="auto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</w:pPr>
            <w:r w:rsidRPr="00BA38E0">
              <w:rPr>
                <w:rFonts w:ascii="Times New Roman" w:hAnsi="Times New Roman" w:cs="Times New Roman"/>
                <w:sz w:val="24"/>
                <w:szCs w:val="24"/>
              </w:rPr>
              <w:t xml:space="preserve">Промывает руки </w:t>
            </w:r>
            <w:proofErr w:type="gramStart"/>
            <w:r w:rsidRPr="00BA38E0">
              <w:rPr>
                <w:rFonts w:ascii="Times New Roman" w:hAnsi="Times New Roman" w:cs="Times New Roman"/>
                <w:sz w:val="24"/>
                <w:szCs w:val="24"/>
              </w:rPr>
              <w:t>по проточной водой</w:t>
            </w:r>
            <w:proofErr w:type="gramEnd"/>
            <w:r w:rsidRPr="00BA38E0">
              <w:rPr>
                <w:rFonts w:ascii="Times New Roman" w:hAnsi="Times New Roman" w:cs="Times New Roman"/>
                <w:sz w:val="24"/>
                <w:szCs w:val="24"/>
              </w:rPr>
              <w:t>, держит так, чтобы запястья и кисти были ниже уровня локтей</w:t>
            </w:r>
          </w:p>
        </w:tc>
        <w:tc>
          <w:tcPr>
            <w:tcW w:w="992" w:type="dxa"/>
          </w:tcPr>
          <w:p w14:paraId="763FBE58" w14:textId="77777777" w:rsidR="00A765CD" w:rsidRPr="00BA38E0" w:rsidRDefault="00D21506" w:rsidP="00A76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06763E91" w14:textId="77777777" w:rsidR="00A765CD" w:rsidRPr="00BA38E0" w:rsidRDefault="00933CD5" w:rsidP="00A76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14AF940" w14:textId="77777777" w:rsidR="00A765CD" w:rsidRPr="00BA38E0" w:rsidRDefault="00933CD5" w:rsidP="00A76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448C50C" w14:textId="77777777" w:rsidR="00A765CD" w:rsidRPr="00BA38E0" w:rsidRDefault="00160E6C" w:rsidP="00A76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6BC2B0F" w14:textId="77777777" w:rsidR="00A765CD" w:rsidRPr="00BA38E0" w:rsidRDefault="00160E6C" w:rsidP="00A76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BCCD1A6" w14:textId="77777777" w:rsidR="00A765CD" w:rsidRPr="00BA38E0" w:rsidRDefault="00160E6C" w:rsidP="00A76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65CD" w:rsidRPr="00BA38E0" w14:paraId="2F3CB9BC" w14:textId="77777777" w:rsidTr="00160E6C">
        <w:tc>
          <w:tcPr>
            <w:tcW w:w="568" w:type="dxa"/>
          </w:tcPr>
          <w:p w14:paraId="4EEF7507" w14:textId="77777777" w:rsidR="00A765CD" w:rsidRPr="00A765CD" w:rsidRDefault="00A765CD" w:rsidP="00A765CD">
            <w:pPr>
              <w:pStyle w:val="a3"/>
              <w:numPr>
                <w:ilvl w:val="0"/>
                <w:numId w:val="15"/>
              </w:numPr>
            </w:pPr>
          </w:p>
        </w:tc>
        <w:tc>
          <w:tcPr>
            <w:tcW w:w="3402" w:type="dxa"/>
          </w:tcPr>
          <w:p w14:paraId="53697CBC" w14:textId="77777777" w:rsidR="00A765CD" w:rsidRPr="00BA38E0" w:rsidRDefault="00A765CD" w:rsidP="00A765CD">
            <w:pPr>
              <w:spacing w:after="0" w:line="240" w:lineRule="auto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</w:pPr>
            <w:r w:rsidRPr="00BA38E0">
              <w:rPr>
                <w:rFonts w:ascii="Times New Roman" w:hAnsi="Times New Roman" w:cs="Times New Roman"/>
                <w:sz w:val="24"/>
                <w:szCs w:val="24"/>
              </w:rPr>
              <w:t>Обсушивает руки салфеткой или индивидуальным полотенцем</w:t>
            </w:r>
          </w:p>
        </w:tc>
        <w:tc>
          <w:tcPr>
            <w:tcW w:w="992" w:type="dxa"/>
          </w:tcPr>
          <w:p w14:paraId="10E3276B" w14:textId="77777777" w:rsidR="00A765CD" w:rsidRPr="00BA38E0" w:rsidRDefault="00D21506" w:rsidP="00A76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756BF5A8" w14:textId="77777777" w:rsidR="00A765CD" w:rsidRPr="00BA38E0" w:rsidRDefault="00933CD5" w:rsidP="00A76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9BC1A4D" w14:textId="77777777" w:rsidR="00A765CD" w:rsidRPr="00BA38E0" w:rsidRDefault="00933CD5" w:rsidP="00A76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049E7F2" w14:textId="77777777" w:rsidR="00A765CD" w:rsidRPr="00BA38E0" w:rsidRDefault="00160E6C" w:rsidP="00A76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E53FEF0" w14:textId="77777777" w:rsidR="00A765CD" w:rsidRPr="00BA38E0" w:rsidRDefault="00160E6C" w:rsidP="00A76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76816BA" w14:textId="77777777" w:rsidR="00A765CD" w:rsidRPr="00BA38E0" w:rsidRDefault="00160E6C" w:rsidP="00A76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65CD" w:rsidRPr="00BA38E0" w14:paraId="3CF14097" w14:textId="77777777" w:rsidTr="00160E6C">
        <w:tc>
          <w:tcPr>
            <w:tcW w:w="568" w:type="dxa"/>
          </w:tcPr>
          <w:p w14:paraId="47AE24CF" w14:textId="77777777" w:rsidR="00A765CD" w:rsidRPr="00A765CD" w:rsidRDefault="00A765CD" w:rsidP="00A765CD">
            <w:pPr>
              <w:pStyle w:val="a3"/>
              <w:numPr>
                <w:ilvl w:val="0"/>
                <w:numId w:val="15"/>
              </w:numPr>
            </w:pPr>
          </w:p>
        </w:tc>
        <w:tc>
          <w:tcPr>
            <w:tcW w:w="3402" w:type="dxa"/>
          </w:tcPr>
          <w:p w14:paraId="7EC6E5EC" w14:textId="77777777" w:rsidR="00A765CD" w:rsidRPr="00BA38E0" w:rsidRDefault="00A765CD" w:rsidP="00A765CD">
            <w:pPr>
              <w:spacing w:after="0" w:line="240" w:lineRule="auto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</w:pPr>
            <w:r w:rsidRPr="00BA38E0">
              <w:rPr>
                <w:rFonts w:ascii="Times New Roman" w:hAnsi="Times New Roman" w:cs="Times New Roman"/>
                <w:sz w:val="24"/>
                <w:szCs w:val="24"/>
              </w:rPr>
              <w:t xml:space="preserve">Наносит кожный антисептик на сухие руки 3-5 мл, </w:t>
            </w:r>
            <w:r w:rsidRPr="00BA38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растирает в течение 2 минут до полного высыхания.</w:t>
            </w:r>
          </w:p>
        </w:tc>
        <w:tc>
          <w:tcPr>
            <w:tcW w:w="992" w:type="dxa"/>
          </w:tcPr>
          <w:p w14:paraId="2F6F8EF0" w14:textId="77777777" w:rsidR="00A765CD" w:rsidRPr="00BA38E0" w:rsidRDefault="00D21506" w:rsidP="00A76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134" w:type="dxa"/>
          </w:tcPr>
          <w:p w14:paraId="65CB5EEF" w14:textId="77777777" w:rsidR="00A765CD" w:rsidRPr="00BA38E0" w:rsidRDefault="00933CD5" w:rsidP="00A76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605D72F" w14:textId="77777777" w:rsidR="00A765CD" w:rsidRPr="00BA38E0" w:rsidRDefault="00933CD5" w:rsidP="00A76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91CF02D" w14:textId="77777777" w:rsidR="00A765CD" w:rsidRPr="00BA38E0" w:rsidRDefault="00160E6C" w:rsidP="00A76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636E0D7" w14:textId="77777777" w:rsidR="00A765CD" w:rsidRPr="00BA38E0" w:rsidRDefault="00160E6C" w:rsidP="00A76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25C608F" w14:textId="77777777" w:rsidR="00A765CD" w:rsidRPr="00BA38E0" w:rsidRDefault="00160E6C" w:rsidP="00A76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65CD" w:rsidRPr="00BA38E0" w14:paraId="52E52DF2" w14:textId="77777777" w:rsidTr="00160E6C">
        <w:tc>
          <w:tcPr>
            <w:tcW w:w="568" w:type="dxa"/>
          </w:tcPr>
          <w:p w14:paraId="0E47B740" w14:textId="77777777" w:rsidR="00A765CD" w:rsidRPr="00BA38E0" w:rsidRDefault="00A765CD" w:rsidP="00A76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04DD648" w14:textId="3E3D61A7" w:rsidR="00A765CD" w:rsidRPr="00BA38E0" w:rsidRDefault="00A765CD" w:rsidP="00A76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BA38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Итого</w:t>
            </w:r>
            <w:r w:rsidR="007950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14:paraId="752285A9" w14:textId="77777777" w:rsidR="00A765CD" w:rsidRPr="00BA38E0" w:rsidRDefault="00A765CD" w:rsidP="00A76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486E87D3" w14:textId="77777777" w:rsidR="00A765CD" w:rsidRPr="00BA38E0" w:rsidRDefault="00A765CD" w:rsidP="00A76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35D84FD" w14:textId="77777777" w:rsidR="00A765CD" w:rsidRPr="00BA38E0" w:rsidRDefault="00A765CD" w:rsidP="00A76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5C3C7DC" w14:textId="77777777" w:rsidR="00A765CD" w:rsidRPr="00BA38E0" w:rsidRDefault="00A765CD" w:rsidP="00A76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2D7169F" w14:textId="77777777" w:rsidR="00A765CD" w:rsidRPr="00BA38E0" w:rsidRDefault="00A765CD" w:rsidP="00A76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08B811F" w14:textId="77777777" w:rsidR="00A765CD" w:rsidRPr="00BA38E0" w:rsidRDefault="00A765CD" w:rsidP="00A76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14:paraId="3D2089C9" w14:textId="77777777" w:rsidR="00E25CC5" w:rsidRPr="00BA38E0" w:rsidRDefault="00E25CC5" w:rsidP="00E25CC5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2452BAF0" w14:textId="2109426D" w:rsidR="00E020B8" w:rsidRDefault="0025646B" w:rsidP="00E020B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25646B">
        <w:rPr>
          <w:rFonts w:ascii="Times New Roman" w:hAnsi="Times New Roman" w:cs="Times New Roman"/>
          <w:b/>
          <w:bCs/>
          <w:sz w:val="24"/>
          <w:szCs w:val="24"/>
        </w:rPr>
        <w:t xml:space="preserve">Время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на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станцию </w:t>
      </w:r>
      <w:r w:rsidR="002122D1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минут</w:t>
      </w:r>
    </w:p>
    <w:p w14:paraId="14DA57A4" w14:textId="77777777" w:rsidR="00E020B8" w:rsidRDefault="00E020B8" w:rsidP="00FA2D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  <w:sz w:val="24"/>
          <w:szCs w:val="24"/>
        </w:rPr>
      </w:pPr>
      <w:r w:rsidRPr="00BA38E0">
        <w:rPr>
          <w:rFonts w:ascii="Times New Roman" w:hAnsi="Times New Roman" w:cs="Times New Roman"/>
          <w:color w:val="0D0D0D"/>
          <w:sz w:val="24"/>
          <w:szCs w:val="24"/>
        </w:rPr>
        <w:t>Подпись преподавателя _____________</w:t>
      </w:r>
    </w:p>
    <w:p w14:paraId="74075D52" w14:textId="77777777" w:rsidR="00CE4CC2" w:rsidRDefault="00CE4CC2" w:rsidP="00FA2D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  <w:sz w:val="24"/>
          <w:szCs w:val="24"/>
        </w:rPr>
      </w:pPr>
    </w:p>
    <w:p w14:paraId="1D98AF67" w14:textId="0B526399" w:rsidR="00CE4CC2" w:rsidRDefault="0079507E" w:rsidP="007950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D0D0D"/>
          <w:sz w:val="24"/>
          <w:szCs w:val="24"/>
        </w:rPr>
      </w:pPr>
      <w:r w:rsidRPr="0079507E">
        <w:rPr>
          <w:rFonts w:ascii="Times New Roman" w:hAnsi="Times New Roman" w:cs="Times New Roman"/>
          <w:b/>
          <w:bCs/>
          <w:color w:val="0D0D0D"/>
          <w:sz w:val="24"/>
          <w:szCs w:val="24"/>
        </w:rPr>
        <w:t>ОЦЕНОЧНЫЙ ЛИСТ</w:t>
      </w:r>
    </w:p>
    <w:p w14:paraId="31ADCFD7" w14:textId="62D970C9" w:rsidR="0079507E" w:rsidRPr="0079507E" w:rsidRDefault="0079507E" w:rsidP="007950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D0D0D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D0D0D"/>
          <w:sz w:val="24"/>
          <w:szCs w:val="24"/>
        </w:rPr>
        <w:t>Решение заданий кейса</w:t>
      </w:r>
    </w:p>
    <w:p w14:paraId="55C9DC51" w14:textId="77777777" w:rsidR="0079507E" w:rsidRDefault="0079507E" w:rsidP="007950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D0D0D"/>
          <w:sz w:val="24"/>
          <w:szCs w:val="24"/>
        </w:rPr>
      </w:pPr>
    </w:p>
    <w:tbl>
      <w:tblPr>
        <w:tblW w:w="1034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118"/>
        <w:gridCol w:w="992"/>
        <w:gridCol w:w="1134"/>
        <w:gridCol w:w="993"/>
        <w:gridCol w:w="1134"/>
        <w:gridCol w:w="1134"/>
        <w:gridCol w:w="992"/>
      </w:tblGrid>
      <w:tr w:rsidR="00CE4CC2" w:rsidRPr="00BA38E0" w14:paraId="3F2EF9DA" w14:textId="77777777" w:rsidTr="00854172">
        <w:trPr>
          <w:trHeight w:val="657"/>
        </w:trPr>
        <w:tc>
          <w:tcPr>
            <w:tcW w:w="852" w:type="dxa"/>
            <w:vAlign w:val="center"/>
          </w:tcPr>
          <w:p w14:paraId="1FE342D0" w14:textId="77777777" w:rsidR="00CE4CC2" w:rsidRPr="00BA38E0" w:rsidRDefault="00CE4CC2" w:rsidP="00F25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8E0"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 w:rsidRPr="00BA38E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3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118" w:type="dxa"/>
            <w:vAlign w:val="center"/>
          </w:tcPr>
          <w:p w14:paraId="6C86F1C3" w14:textId="77777777" w:rsidR="00CE4CC2" w:rsidRPr="00BA38E0" w:rsidRDefault="00CE4CC2" w:rsidP="00F258A0">
            <w:pPr>
              <w:widowControl w:val="0"/>
              <w:tabs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38E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A3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Этапы</w:t>
            </w:r>
          </w:p>
        </w:tc>
        <w:tc>
          <w:tcPr>
            <w:tcW w:w="992" w:type="dxa"/>
          </w:tcPr>
          <w:p w14:paraId="0FF5BBA1" w14:textId="77777777" w:rsidR="00CE4CC2" w:rsidRPr="00BA38E0" w:rsidRDefault="00CE4CC2" w:rsidP="00F258A0">
            <w:pPr>
              <w:widowControl w:val="0"/>
              <w:tabs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38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Превосходно </w:t>
            </w:r>
          </w:p>
        </w:tc>
        <w:tc>
          <w:tcPr>
            <w:tcW w:w="1134" w:type="dxa"/>
          </w:tcPr>
          <w:p w14:paraId="612BD7A4" w14:textId="77777777" w:rsidR="00CE4CC2" w:rsidRPr="00BA38E0" w:rsidRDefault="00CE4CC2" w:rsidP="00F258A0">
            <w:pPr>
              <w:widowControl w:val="0"/>
              <w:tabs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38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Очень хорошо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9FCABB5" w14:textId="77777777" w:rsidR="00CE4CC2" w:rsidRPr="00BA38E0" w:rsidRDefault="00CE4CC2" w:rsidP="00F258A0">
            <w:pPr>
              <w:widowControl w:val="0"/>
              <w:tabs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38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Приемлемо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D5425A2" w14:textId="77777777" w:rsidR="00CE4CC2" w:rsidRPr="00BA38E0" w:rsidRDefault="00CE4CC2" w:rsidP="00F258A0">
            <w:pPr>
              <w:widowControl w:val="0"/>
              <w:tabs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38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Требует коррекции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0347A63" w14:textId="77777777" w:rsidR="00CE4CC2" w:rsidRPr="00BA38E0" w:rsidRDefault="00CE4CC2" w:rsidP="00F258A0">
            <w:pPr>
              <w:widowControl w:val="0"/>
              <w:tabs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38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Неприемлемо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8480D32" w14:textId="77777777" w:rsidR="00CE4CC2" w:rsidRPr="00BA38E0" w:rsidRDefault="00CE4CC2" w:rsidP="00F258A0">
            <w:pPr>
              <w:widowControl w:val="0"/>
              <w:tabs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 сделано</w:t>
            </w:r>
          </w:p>
        </w:tc>
      </w:tr>
      <w:tr w:rsidR="00CE4CC2" w:rsidRPr="00BA38E0" w14:paraId="73F119FF" w14:textId="77777777" w:rsidTr="00854172">
        <w:tc>
          <w:tcPr>
            <w:tcW w:w="852" w:type="dxa"/>
          </w:tcPr>
          <w:p w14:paraId="0833ED00" w14:textId="77777777" w:rsidR="00CE4CC2" w:rsidRPr="00A765CD" w:rsidRDefault="00CE4CC2" w:rsidP="00854172">
            <w:pPr>
              <w:pStyle w:val="a3"/>
              <w:numPr>
                <w:ilvl w:val="0"/>
                <w:numId w:val="17"/>
              </w:numPr>
            </w:pPr>
          </w:p>
        </w:tc>
        <w:tc>
          <w:tcPr>
            <w:tcW w:w="3118" w:type="dxa"/>
          </w:tcPr>
          <w:p w14:paraId="38C19DDA" w14:textId="77777777" w:rsidR="00CE4CC2" w:rsidRPr="0079507E" w:rsidRDefault="00CE4CC2" w:rsidP="0079507E">
            <w:pPr>
              <w:spacing w:after="0" w:line="240" w:lineRule="auto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</w:pPr>
            <w:r w:rsidRPr="0079507E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 xml:space="preserve">Правильно определил </w:t>
            </w:r>
            <w:r w:rsidR="0081022B" w:rsidRPr="0079507E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>объект в кейсе</w:t>
            </w:r>
          </w:p>
          <w:p w14:paraId="4B17D372" w14:textId="2CD03357" w:rsidR="0081022B" w:rsidRPr="0079507E" w:rsidRDefault="0081022B" w:rsidP="007950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</w:pPr>
          </w:p>
        </w:tc>
        <w:tc>
          <w:tcPr>
            <w:tcW w:w="992" w:type="dxa"/>
          </w:tcPr>
          <w:p w14:paraId="6C1789F6" w14:textId="2ED1E3C2" w:rsidR="00CE4CC2" w:rsidRPr="0079507E" w:rsidRDefault="0079507E" w:rsidP="00795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5E14A27E" w14:textId="29865942" w:rsidR="00CE4CC2" w:rsidRPr="0079507E" w:rsidRDefault="0079507E" w:rsidP="00795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8AAACFD" w14:textId="12F6EF85" w:rsidR="00CE4CC2" w:rsidRPr="0079507E" w:rsidRDefault="0079507E" w:rsidP="00795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6BB515C" w14:textId="4D945DEB" w:rsidR="00CE4CC2" w:rsidRPr="0079507E" w:rsidRDefault="0079507E" w:rsidP="00795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B2CFC07" w14:textId="3A202C96" w:rsidR="00CE4CC2" w:rsidRPr="0079507E" w:rsidRDefault="0079507E" w:rsidP="00795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7CD8EEF" w14:textId="77777777" w:rsidR="00CE4CC2" w:rsidRPr="0079507E" w:rsidRDefault="00CE4CC2" w:rsidP="00795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4172" w:rsidRPr="00BA38E0" w14:paraId="15ECE828" w14:textId="77777777" w:rsidTr="00854172">
        <w:tc>
          <w:tcPr>
            <w:tcW w:w="852" w:type="dxa"/>
          </w:tcPr>
          <w:p w14:paraId="4E4DB7DF" w14:textId="77777777" w:rsidR="00854172" w:rsidRPr="00A765CD" w:rsidRDefault="00854172" w:rsidP="00854172">
            <w:pPr>
              <w:pStyle w:val="a3"/>
              <w:numPr>
                <w:ilvl w:val="0"/>
                <w:numId w:val="17"/>
              </w:numPr>
            </w:pPr>
          </w:p>
        </w:tc>
        <w:tc>
          <w:tcPr>
            <w:tcW w:w="3118" w:type="dxa"/>
          </w:tcPr>
          <w:p w14:paraId="1693B331" w14:textId="2B29FDF7" w:rsidR="00854172" w:rsidRPr="0079507E" w:rsidRDefault="00854172" w:rsidP="007950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</w:pPr>
            <w:proofErr w:type="gramStart"/>
            <w:r w:rsidRPr="0079507E">
              <w:rPr>
                <w:rFonts w:ascii="Times New Roman" w:hAnsi="Times New Roman" w:cs="Times New Roman"/>
                <w:bCs/>
                <w:sz w:val="24"/>
                <w:szCs w:val="24"/>
              </w:rPr>
              <w:t>Продемонстрировал  подробное</w:t>
            </w:r>
            <w:proofErr w:type="gramEnd"/>
            <w:r w:rsidRPr="007950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точное содержание кейса</w:t>
            </w:r>
          </w:p>
        </w:tc>
        <w:tc>
          <w:tcPr>
            <w:tcW w:w="992" w:type="dxa"/>
          </w:tcPr>
          <w:p w14:paraId="3B4E15B9" w14:textId="455F3BE0" w:rsidR="00854172" w:rsidRPr="0079507E" w:rsidRDefault="0079507E" w:rsidP="00795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14:paraId="3DA43984" w14:textId="019CC566" w:rsidR="00854172" w:rsidRPr="0079507E" w:rsidRDefault="0079507E" w:rsidP="00795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03F5897" w14:textId="264F710C" w:rsidR="00854172" w:rsidRPr="0079507E" w:rsidRDefault="0079507E" w:rsidP="00795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9367850" w14:textId="4FE3D111" w:rsidR="00854172" w:rsidRPr="0079507E" w:rsidRDefault="0079507E" w:rsidP="00795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9B27EA3" w14:textId="7F5B4FF4" w:rsidR="00854172" w:rsidRPr="0079507E" w:rsidRDefault="0079507E" w:rsidP="00795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FB10A82" w14:textId="77777777" w:rsidR="00854172" w:rsidRPr="0079507E" w:rsidRDefault="00854172" w:rsidP="00795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CC2" w:rsidRPr="00BA38E0" w14:paraId="79350C37" w14:textId="77777777" w:rsidTr="00854172">
        <w:tc>
          <w:tcPr>
            <w:tcW w:w="852" w:type="dxa"/>
          </w:tcPr>
          <w:p w14:paraId="037F4E2A" w14:textId="77777777" w:rsidR="00CE4CC2" w:rsidRPr="00A765CD" w:rsidRDefault="00CE4CC2" w:rsidP="00854172">
            <w:pPr>
              <w:pStyle w:val="a3"/>
              <w:numPr>
                <w:ilvl w:val="0"/>
                <w:numId w:val="17"/>
              </w:numPr>
            </w:pPr>
          </w:p>
        </w:tc>
        <w:tc>
          <w:tcPr>
            <w:tcW w:w="3118" w:type="dxa"/>
          </w:tcPr>
          <w:p w14:paraId="45E664EB" w14:textId="6F59F9A7" w:rsidR="00CE4CC2" w:rsidRPr="0079507E" w:rsidRDefault="00854172" w:rsidP="0079507E">
            <w:pPr>
              <w:spacing w:after="0" w:line="240" w:lineRule="auto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</w:pPr>
            <w:r w:rsidRPr="0079507E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>Правильно расставил все элементы кейса</w:t>
            </w:r>
          </w:p>
        </w:tc>
        <w:tc>
          <w:tcPr>
            <w:tcW w:w="992" w:type="dxa"/>
          </w:tcPr>
          <w:p w14:paraId="32BA6609" w14:textId="2AB23B72" w:rsidR="00CE4CC2" w:rsidRPr="0079507E" w:rsidRDefault="0079507E" w:rsidP="00795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33E938DE" w14:textId="16D13C61" w:rsidR="00CE4CC2" w:rsidRPr="0079507E" w:rsidRDefault="0079507E" w:rsidP="00795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5376F13" w14:textId="50B0A7E2" w:rsidR="00CE4CC2" w:rsidRPr="0079507E" w:rsidRDefault="0079507E" w:rsidP="00795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AACD7E4" w14:textId="71D86B10" w:rsidR="00CE4CC2" w:rsidRPr="0079507E" w:rsidRDefault="0079507E" w:rsidP="00795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3E2EAD8" w14:textId="6D173F32" w:rsidR="00CE4CC2" w:rsidRPr="0079507E" w:rsidRDefault="0079507E" w:rsidP="00795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3582FF8" w14:textId="77777777" w:rsidR="00CE4CC2" w:rsidRPr="0079507E" w:rsidRDefault="00CE4CC2" w:rsidP="00795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E4CC2" w:rsidRPr="00BA38E0" w14:paraId="3BA4F460" w14:textId="77777777" w:rsidTr="00854172">
        <w:tc>
          <w:tcPr>
            <w:tcW w:w="852" w:type="dxa"/>
          </w:tcPr>
          <w:p w14:paraId="032292FE" w14:textId="77777777" w:rsidR="00CE4CC2" w:rsidRPr="00A765CD" w:rsidRDefault="00CE4CC2" w:rsidP="00854172">
            <w:pPr>
              <w:pStyle w:val="a3"/>
              <w:numPr>
                <w:ilvl w:val="0"/>
                <w:numId w:val="17"/>
              </w:numPr>
            </w:pPr>
          </w:p>
        </w:tc>
        <w:tc>
          <w:tcPr>
            <w:tcW w:w="3118" w:type="dxa"/>
          </w:tcPr>
          <w:p w14:paraId="5B56BA2C" w14:textId="77777777" w:rsidR="00854172" w:rsidRPr="0079507E" w:rsidRDefault="00854172" w:rsidP="0079507E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proofErr w:type="gramStart"/>
            <w:r w:rsidRPr="0079507E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Соответствие  излагаемого</w:t>
            </w:r>
            <w:proofErr w:type="gramEnd"/>
            <w:r w:rsidRPr="0079507E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материала</w:t>
            </w:r>
          </w:p>
          <w:p w14:paraId="606DDB3C" w14:textId="29310DCA" w:rsidR="00CE4CC2" w:rsidRPr="0079507E" w:rsidRDefault="00854172" w:rsidP="0079507E">
            <w:pPr>
              <w:spacing w:after="0" w:line="240" w:lineRule="auto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</w:pPr>
            <w:r w:rsidRPr="0079507E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поставленным вопросам</w:t>
            </w:r>
          </w:p>
        </w:tc>
        <w:tc>
          <w:tcPr>
            <w:tcW w:w="992" w:type="dxa"/>
          </w:tcPr>
          <w:p w14:paraId="71807925" w14:textId="05FE4027" w:rsidR="00CE4CC2" w:rsidRPr="0079507E" w:rsidRDefault="0079507E" w:rsidP="00795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14:paraId="68B463F2" w14:textId="258671CB" w:rsidR="00CE4CC2" w:rsidRPr="0079507E" w:rsidRDefault="0079507E" w:rsidP="00795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B6B1D25" w14:textId="242570BB" w:rsidR="00CE4CC2" w:rsidRPr="0079507E" w:rsidRDefault="0079507E" w:rsidP="00795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749F34E" w14:textId="1690489D" w:rsidR="00CE4CC2" w:rsidRPr="0079507E" w:rsidRDefault="0079507E" w:rsidP="00795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B07A950" w14:textId="2FE04F3C" w:rsidR="00CE4CC2" w:rsidRPr="0079507E" w:rsidRDefault="0079507E" w:rsidP="00795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FF741D2" w14:textId="77777777" w:rsidR="00CE4CC2" w:rsidRPr="0079507E" w:rsidRDefault="00CE4CC2" w:rsidP="00795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4172" w:rsidRPr="00BA38E0" w14:paraId="3AF2138A" w14:textId="77777777" w:rsidTr="00854172">
        <w:tc>
          <w:tcPr>
            <w:tcW w:w="852" w:type="dxa"/>
            <w:vAlign w:val="center"/>
          </w:tcPr>
          <w:p w14:paraId="4911292A" w14:textId="77777777" w:rsidR="00854172" w:rsidRPr="00A765CD" w:rsidRDefault="00854172" w:rsidP="00854172">
            <w:pPr>
              <w:pStyle w:val="a3"/>
              <w:numPr>
                <w:ilvl w:val="0"/>
                <w:numId w:val="17"/>
              </w:numPr>
            </w:pPr>
          </w:p>
        </w:tc>
        <w:tc>
          <w:tcPr>
            <w:tcW w:w="3118" w:type="dxa"/>
          </w:tcPr>
          <w:p w14:paraId="326512CA" w14:textId="0447F9A2" w:rsidR="00854172" w:rsidRPr="0079507E" w:rsidRDefault="00854172" w:rsidP="0079507E">
            <w:pPr>
              <w:spacing w:after="0" w:line="240" w:lineRule="auto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</w:pPr>
            <w:r w:rsidRPr="0079507E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Наличие в ответе всех необходимых теоретических фактов</w:t>
            </w:r>
          </w:p>
        </w:tc>
        <w:tc>
          <w:tcPr>
            <w:tcW w:w="992" w:type="dxa"/>
          </w:tcPr>
          <w:p w14:paraId="6A8EA3C0" w14:textId="5B7589D6" w:rsidR="00854172" w:rsidRPr="0079507E" w:rsidRDefault="0079507E" w:rsidP="00795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14:paraId="7D2CEAD1" w14:textId="6B1B2CEC" w:rsidR="00854172" w:rsidRPr="0079507E" w:rsidRDefault="0079507E" w:rsidP="00795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F394D9C" w14:textId="4B62716D" w:rsidR="00854172" w:rsidRPr="0079507E" w:rsidRDefault="0079507E" w:rsidP="00795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46332EA" w14:textId="383E75FE" w:rsidR="00854172" w:rsidRPr="0079507E" w:rsidRDefault="0079507E" w:rsidP="00795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CA4FB4C" w14:textId="4B4C8431" w:rsidR="00854172" w:rsidRPr="0079507E" w:rsidRDefault="0079507E" w:rsidP="00795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049669B" w14:textId="77777777" w:rsidR="00854172" w:rsidRPr="0079507E" w:rsidRDefault="00854172" w:rsidP="00795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4172" w:rsidRPr="00BA38E0" w14:paraId="6A8130C7" w14:textId="77777777" w:rsidTr="00854172">
        <w:tc>
          <w:tcPr>
            <w:tcW w:w="852" w:type="dxa"/>
            <w:vAlign w:val="center"/>
          </w:tcPr>
          <w:p w14:paraId="73E456B1" w14:textId="77777777" w:rsidR="00854172" w:rsidRPr="00A765CD" w:rsidRDefault="00854172" w:rsidP="00854172">
            <w:pPr>
              <w:pStyle w:val="a3"/>
              <w:numPr>
                <w:ilvl w:val="0"/>
                <w:numId w:val="17"/>
              </w:numPr>
            </w:pPr>
          </w:p>
        </w:tc>
        <w:tc>
          <w:tcPr>
            <w:tcW w:w="3118" w:type="dxa"/>
          </w:tcPr>
          <w:p w14:paraId="19DEC208" w14:textId="5FEB3885" w:rsidR="00854172" w:rsidRPr="0079507E" w:rsidRDefault="0079507E" w:rsidP="0079507E">
            <w:pPr>
              <w:spacing w:after="0" w:line="240" w:lineRule="auto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</w:pPr>
            <w:r w:rsidRPr="0079507E">
              <w:rPr>
                <w:rFonts w:ascii="Times New Roman" w:hAnsi="Times New Roman" w:cs="Times New Roman"/>
                <w:sz w:val="24"/>
                <w:szCs w:val="24"/>
              </w:rPr>
              <w:t>Демонстрирует понимание основных процессов, умеет объяснять, делать выводы, давать аргументированные ответы в полном объеме</w:t>
            </w:r>
          </w:p>
        </w:tc>
        <w:tc>
          <w:tcPr>
            <w:tcW w:w="992" w:type="dxa"/>
          </w:tcPr>
          <w:p w14:paraId="11C67EF5" w14:textId="73BDFF09" w:rsidR="00854172" w:rsidRPr="0079507E" w:rsidRDefault="0079507E" w:rsidP="00795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14:paraId="07012C83" w14:textId="24C6E4EB" w:rsidR="00854172" w:rsidRPr="0079507E" w:rsidRDefault="0079507E" w:rsidP="00795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3155735" w14:textId="1AA644FB" w:rsidR="00854172" w:rsidRPr="0079507E" w:rsidRDefault="0079507E" w:rsidP="00795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4BF803D" w14:textId="4F416BA3" w:rsidR="00854172" w:rsidRPr="0079507E" w:rsidRDefault="0079507E" w:rsidP="00795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1A7AB41" w14:textId="51782C02" w:rsidR="00854172" w:rsidRPr="0079507E" w:rsidRDefault="0079507E" w:rsidP="00795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861C9A2" w14:textId="77777777" w:rsidR="00854172" w:rsidRPr="0079507E" w:rsidRDefault="00854172" w:rsidP="00795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4172" w:rsidRPr="00BA38E0" w14:paraId="6010CA9D" w14:textId="77777777" w:rsidTr="00854172">
        <w:tc>
          <w:tcPr>
            <w:tcW w:w="852" w:type="dxa"/>
            <w:vAlign w:val="center"/>
          </w:tcPr>
          <w:p w14:paraId="793935D4" w14:textId="77777777" w:rsidR="00854172" w:rsidRPr="00A765CD" w:rsidRDefault="00854172" w:rsidP="00854172">
            <w:pPr>
              <w:pStyle w:val="a3"/>
              <w:numPr>
                <w:ilvl w:val="0"/>
                <w:numId w:val="17"/>
              </w:numPr>
            </w:pPr>
          </w:p>
        </w:tc>
        <w:tc>
          <w:tcPr>
            <w:tcW w:w="3118" w:type="dxa"/>
          </w:tcPr>
          <w:p w14:paraId="22D309AB" w14:textId="0FF749F1" w:rsidR="00854172" w:rsidRPr="0079507E" w:rsidRDefault="00854172" w:rsidP="0079507E">
            <w:pPr>
              <w:spacing w:after="0" w:line="240" w:lineRule="auto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</w:pPr>
            <w:r w:rsidRPr="0079507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Умение ответить на вопросы по </w:t>
            </w:r>
            <w:r w:rsidR="0079507E" w:rsidRPr="0079507E">
              <w:rPr>
                <w:rFonts w:ascii="Times New Roman" w:eastAsia="Arial Unicode MS" w:hAnsi="Times New Roman" w:cs="Times New Roman"/>
                <w:sz w:val="24"/>
                <w:szCs w:val="24"/>
              </w:rPr>
              <w:t>кейсу</w:t>
            </w:r>
          </w:p>
        </w:tc>
        <w:tc>
          <w:tcPr>
            <w:tcW w:w="992" w:type="dxa"/>
          </w:tcPr>
          <w:p w14:paraId="15269E25" w14:textId="77743A45" w:rsidR="00854172" w:rsidRPr="0079507E" w:rsidRDefault="0079507E" w:rsidP="00795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058DADB0" w14:textId="7DB8128E" w:rsidR="00854172" w:rsidRPr="0079507E" w:rsidRDefault="0079507E" w:rsidP="00795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74CEDEA" w14:textId="42EFA0FA" w:rsidR="00854172" w:rsidRPr="0079507E" w:rsidRDefault="0079507E" w:rsidP="00795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D4FED98" w14:textId="1BCB284E" w:rsidR="00854172" w:rsidRPr="0079507E" w:rsidRDefault="0079507E" w:rsidP="00795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E5AB3EB" w14:textId="0A3D2B43" w:rsidR="00854172" w:rsidRPr="0079507E" w:rsidRDefault="0079507E" w:rsidP="00795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8B4EDBA" w14:textId="77777777" w:rsidR="00854172" w:rsidRPr="0079507E" w:rsidRDefault="00854172" w:rsidP="00795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4172" w:rsidRPr="00BA38E0" w14:paraId="5EC0ACD2" w14:textId="77777777" w:rsidTr="00854172">
        <w:tc>
          <w:tcPr>
            <w:tcW w:w="852" w:type="dxa"/>
          </w:tcPr>
          <w:p w14:paraId="11E66737" w14:textId="77777777" w:rsidR="00854172" w:rsidRPr="00A765CD" w:rsidRDefault="00854172" w:rsidP="00854172">
            <w:pPr>
              <w:pStyle w:val="a3"/>
              <w:numPr>
                <w:ilvl w:val="0"/>
                <w:numId w:val="17"/>
              </w:numPr>
            </w:pPr>
          </w:p>
        </w:tc>
        <w:tc>
          <w:tcPr>
            <w:tcW w:w="3118" w:type="dxa"/>
          </w:tcPr>
          <w:p w14:paraId="4F126B24" w14:textId="5B71762F" w:rsidR="00854172" w:rsidRPr="0079507E" w:rsidRDefault="00854172" w:rsidP="0079507E">
            <w:pPr>
              <w:spacing w:after="0" w:line="240" w:lineRule="auto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</w:pPr>
            <w:r w:rsidRPr="0079507E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Умение мыслить </w:t>
            </w:r>
            <w:proofErr w:type="gramStart"/>
            <w:r w:rsidRPr="0079507E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логически,  сделать</w:t>
            </w:r>
            <w:proofErr w:type="gramEnd"/>
            <w:r w:rsidRPr="0079507E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обоснованные выводы</w:t>
            </w:r>
          </w:p>
        </w:tc>
        <w:tc>
          <w:tcPr>
            <w:tcW w:w="992" w:type="dxa"/>
          </w:tcPr>
          <w:p w14:paraId="10A52CD5" w14:textId="0BBD5E78" w:rsidR="00854172" w:rsidRPr="0079507E" w:rsidRDefault="0079507E" w:rsidP="00795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2BB5984F" w14:textId="16749EA5" w:rsidR="00854172" w:rsidRPr="0079507E" w:rsidRDefault="0079507E" w:rsidP="00795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0A0D9A0" w14:textId="7DFF7E11" w:rsidR="00854172" w:rsidRPr="0079507E" w:rsidRDefault="0079507E" w:rsidP="00795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5C9C18A" w14:textId="5BD5F4E0" w:rsidR="00854172" w:rsidRPr="0079507E" w:rsidRDefault="0079507E" w:rsidP="00795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812B310" w14:textId="67B15758" w:rsidR="00854172" w:rsidRPr="0079507E" w:rsidRDefault="0079507E" w:rsidP="00795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06C1DD1" w14:textId="77777777" w:rsidR="00854172" w:rsidRPr="0079507E" w:rsidRDefault="00854172" w:rsidP="00795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507E" w:rsidRPr="00BA38E0" w14:paraId="1F3E8175" w14:textId="77777777" w:rsidTr="00854172">
        <w:tc>
          <w:tcPr>
            <w:tcW w:w="852" w:type="dxa"/>
          </w:tcPr>
          <w:p w14:paraId="0F20AD3D" w14:textId="77777777" w:rsidR="0079507E" w:rsidRPr="00A765CD" w:rsidRDefault="0079507E" w:rsidP="0079507E">
            <w:pPr>
              <w:pStyle w:val="a3"/>
            </w:pPr>
          </w:p>
        </w:tc>
        <w:tc>
          <w:tcPr>
            <w:tcW w:w="3118" w:type="dxa"/>
          </w:tcPr>
          <w:p w14:paraId="73A2B8A7" w14:textId="39125224" w:rsidR="0079507E" w:rsidRPr="00854172" w:rsidRDefault="0079507E" w:rsidP="0085417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ИТОГО  %</w:t>
            </w:r>
            <w:proofErr w:type="gramEnd"/>
          </w:p>
        </w:tc>
        <w:tc>
          <w:tcPr>
            <w:tcW w:w="992" w:type="dxa"/>
          </w:tcPr>
          <w:p w14:paraId="4492C10D" w14:textId="4AF353ED" w:rsidR="0079507E" w:rsidRPr="00BA38E0" w:rsidRDefault="0079507E" w:rsidP="00854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4D04D63B" w14:textId="15312DDC" w:rsidR="0079507E" w:rsidRPr="00BA38E0" w:rsidRDefault="0079507E" w:rsidP="00854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D9B6C5A" w14:textId="49DB05FC" w:rsidR="0079507E" w:rsidRPr="00BA38E0" w:rsidRDefault="0079507E" w:rsidP="00854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E988725" w14:textId="6D20BEDB" w:rsidR="0079507E" w:rsidRPr="00BA38E0" w:rsidRDefault="0079507E" w:rsidP="00854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C85771A" w14:textId="617D4BDE" w:rsidR="0079507E" w:rsidRPr="00BA38E0" w:rsidRDefault="0079507E" w:rsidP="00854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736E00F" w14:textId="1ED45C37" w:rsidR="0079507E" w:rsidRDefault="0079507E" w:rsidP="00854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30B4B728" w14:textId="77777777" w:rsidR="00CE4CC2" w:rsidRPr="00BA38E0" w:rsidRDefault="00CE4CC2" w:rsidP="00FA2D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D0D0D"/>
          <w:sz w:val="24"/>
          <w:szCs w:val="24"/>
        </w:rPr>
      </w:pPr>
    </w:p>
    <w:sectPr w:rsidR="00CE4CC2" w:rsidRPr="00BA3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233A1"/>
    <w:multiLevelType w:val="hybridMultilevel"/>
    <w:tmpl w:val="C4C0A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94649"/>
    <w:multiLevelType w:val="hybridMultilevel"/>
    <w:tmpl w:val="3BDA8688"/>
    <w:lvl w:ilvl="0" w:tplc="0419000F">
      <w:start w:val="1"/>
      <w:numFmt w:val="decimal"/>
      <w:lvlText w:val="%1."/>
      <w:lvlJc w:val="left"/>
      <w:pPr>
        <w:ind w:left="891" w:hanging="360"/>
      </w:pPr>
    </w:lvl>
    <w:lvl w:ilvl="1" w:tplc="04190019" w:tentative="1">
      <w:start w:val="1"/>
      <w:numFmt w:val="lowerLetter"/>
      <w:lvlText w:val="%2."/>
      <w:lvlJc w:val="left"/>
      <w:pPr>
        <w:ind w:left="1611" w:hanging="360"/>
      </w:pPr>
    </w:lvl>
    <w:lvl w:ilvl="2" w:tplc="0419001B" w:tentative="1">
      <w:start w:val="1"/>
      <w:numFmt w:val="lowerRoman"/>
      <w:lvlText w:val="%3."/>
      <w:lvlJc w:val="right"/>
      <w:pPr>
        <w:ind w:left="2331" w:hanging="180"/>
      </w:pPr>
    </w:lvl>
    <w:lvl w:ilvl="3" w:tplc="0419000F" w:tentative="1">
      <w:start w:val="1"/>
      <w:numFmt w:val="decimal"/>
      <w:lvlText w:val="%4."/>
      <w:lvlJc w:val="left"/>
      <w:pPr>
        <w:ind w:left="3051" w:hanging="360"/>
      </w:pPr>
    </w:lvl>
    <w:lvl w:ilvl="4" w:tplc="04190019" w:tentative="1">
      <w:start w:val="1"/>
      <w:numFmt w:val="lowerLetter"/>
      <w:lvlText w:val="%5."/>
      <w:lvlJc w:val="left"/>
      <w:pPr>
        <w:ind w:left="3771" w:hanging="360"/>
      </w:pPr>
    </w:lvl>
    <w:lvl w:ilvl="5" w:tplc="0419001B" w:tentative="1">
      <w:start w:val="1"/>
      <w:numFmt w:val="lowerRoman"/>
      <w:lvlText w:val="%6."/>
      <w:lvlJc w:val="right"/>
      <w:pPr>
        <w:ind w:left="4491" w:hanging="180"/>
      </w:pPr>
    </w:lvl>
    <w:lvl w:ilvl="6" w:tplc="0419000F" w:tentative="1">
      <w:start w:val="1"/>
      <w:numFmt w:val="decimal"/>
      <w:lvlText w:val="%7."/>
      <w:lvlJc w:val="left"/>
      <w:pPr>
        <w:ind w:left="5211" w:hanging="360"/>
      </w:pPr>
    </w:lvl>
    <w:lvl w:ilvl="7" w:tplc="04190019" w:tentative="1">
      <w:start w:val="1"/>
      <w:numFmt w:val="lowerLetter"/>
      <w:lvlText w:val="%8."/>
      <w:lvlJc w:val="left"/>
      <w:pPr>
        <w:ind w:left="5931" w:hanging="360"/>
      </w:pPr>
    </w:lvl>
    <w:lvl w:ilvl="8" w:tplc="0419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2" w15:restartNumberingAfterBreak="0">
    <w:nsid w:val="1C43793C"/>
    <w:multiLevelType w:val="hybridMultilevel"/>
    <w:tmpl w:val="80E2BEB2"/>
    <w:lvl w:ilvl="0" w:tplc="FFFFFFFF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933D5"/>
    <w:multiLevelType w:val="hybridMultilevel"/>
    <w:tmpl w:val="605895C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97568"/>
    <w:multiLevelType w:val="hybridMultilevel"/>
    <w:tmpl w:val="E2EC1D7A"/>
    <w:lvl w:ilvl="0" w:tplc="31B8B5E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45F72"/>
    <w:multiLevelType w:val="hybridMultilevel"/>
    <w:tmpl w:val="5B8EC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449F7"/>
    <w:multiLevelType w:val="hybridMultilevel"/>
    <w:tmpl w:val="E2404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805AFE"/>
    <w:multiLevelType w:val="hybridMultilevel"/>
    <w:tmpl w:val="024C9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2C1634"/>
    <w:multiLevelType w:val="hybridMultilevel"/>
    <w:tmpl w:val="DFE260A4"/>
    <w:lvl w:ilvl="0" w:tplc="31B8B5E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D305E3"/>
    <w:multiLevelType w:val="hybridMultilevel"/>
    <w:tmpl w:val="10F29974"/>
    <w:lvl w:ilvl="0" w:tplc="0419000F">
      <w:start w:val="1"/>
      <w:numFmt w:val="decimal"/>
      <w:lvlText w:val="%1."/>
      <w:lvlJc w:val="left"/>
      <w:pPr>
        <w:ind w:left="891" w:hanging="360"/>
      </w:pPr>
    </w:lvl>
    <w:lvl w:ilvl="1" w:tplc="04190019" w:tentative="1">
      <w:start w:val="1"/>
      <w:numFmt w:val="lowerLetter"/>
      <w:lvlText w:val="%2."/>
      <w:lvlJc w:val="left"/>
      <w:pPr>
        <w:ind w:left="1611" w:hanging="360"/>
      </w:pPr>
    </w:lvl>
    <w:lvl w:ilvl="2" w:tplc="0419001B" w:tentative="1">
      <w:start w:val="1"/>
      <w:numFmt w:val="lowerRoman"/>
      <w:lvlText w:val="%3."/>
      <w:lvlJc w:val="right"/>
      <w:pPr>
        <w:ind w:left="2331" w:hanging="180"/>
      </w:pPr>
    </w:lvl>
    <w:lvl w:ilvl="3" w:tplc="0419000F" w:tentative="1">
      <w:start w:val="1"/>
      <w:numFmt w:val="decimal"/>
      <w:lvlText w:val="%4."/>
      <w:lvlJc w:val="left"/>
      <w:pPr>
        <w:ind w:left="3051" w:hanging="360"/>
      </w:pPr>
    </w:lvl>
    <w:lvl w:ilvl="4" w:tplc="04190019" w:tentative="1">
      <w:start w:val="1"/>
      <w:numFmt w:val="lowerLetter"/>
      <w:lvlText w:val="%5."/>
      <w:lvlJc w:val="left"/>
      <w:pPr>
        <w:ind w:left="3771" w:hanging="360"/>
      </w:pPr>
    </w:lvl>
    <w:lvl w:ilvl="5" w:tplc="0419001B" w:tentative="1">
      <w:start w:val="1"/>
      <w:numFmt w:val="lowerRoman"/>
      <w:lvlText w:val="%6."/>
      <w:lvlJc w:val="right"/>
      <w:pPr>
        <w:ind w:left="4491" w:hanging="180"/>
      </w:pPr>
    </w:lvl>
    <w:lvl w:ilvl="6" w:tplc="0419000F" w:tentative="1">
      <w:start w:val="1"/>
      <w:numFmt w:val="decimal"/>
      <w:lvlText w:val="%7."/>
      <w:lvlJc w:val="left"/>
      <w:pPr>
        <w:ind w:left="5211" w:hanging="360"/>
      </w:pPr>
    </w:lvl>
    <w:lvl w:ilvl="7" w:tplc="04190019" w:tentative="1">
      <w:start w:val="1"/>
      <w:numFmt w:val="lowerLetter"/>
      <w:lvlText w:val="%8."/>
      <w:lvlJc w:val="left"/>
      <w:pPr>
        <w:ind w:left="5931" w:hanging="360"/>
      </w:pPr>
    </w:lvl>
    <w:lvl w:ilvl="8" w:tplc="0419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10" w15:restartNumberingAfterBreak="0">
    <w:nsid w:val="5B35471A"/>
    <w:multiLevelType w:val="hybridMultilevel"/>
    <w:tmpl w:val="E5080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237CC4"/>
    <w:multiLevelType w:val="hybridMultilevel"/>
    <w:tmpl w:val="8904DE12"/>
    <w:lvl w:ilvl="0" w:tplc="0419000F">
      <w:start w:val="1"/>
      <w:numFmt w:val="decimal"/>
      <w:lvlText w:val="%1."/>
      <w:lvlJc w:val="left"/>
      <w:pPr>
        <w:ind w:left="891" w:hanging="360"/>
      </w:pPr>
    </w:lvl>
    <w:lvl w:ilvl="1" w:tplc="04190019" w:tentative="1">
      <w:start w:val="1"/>
      <w:numFmt w:val="lowerLetter"/>
      <w:lvlText w:val="%2."/>
      <w:lvlJc w:val="left"/>
      <w:pPr>
        <w:ind w:left="1611" w:hanging="360"/>
      </w:pPr>
    </w:lvl>
    <w:lvl w:ilvl="2" w:tplc="0419001B" w:tentative="1">
      <w:start w:val="1"/>
      <w:numFmt w:val="lowerRoman"/>
      <w:lvlText w:val="%3."/>
      <w:lvlJc w:val="right"/>
      <w:pPr>
        <w:ind w:left="2331" w:hanging="180"/>
      </w:pPr>
    </w:lvl>
    <w:lvl w:ilvl="3" w:tplc="0419000F" w:tentative="1">
      <w:start w:val="1"/>
      <w:numFmt w:val="decimal"/>
      <w:lvlText w:val="%4."/>
      <w:lvlJc w:val="left"/>
      <w:pPr>
        <w:ind w:left="3051" w:hanging="360"/>
      </w:pPr>
    </w:lvl>
    <w:lvl w:ilvl="4" w:tplc="04190019" w:tentative="1">
      <w:start w:val="1"/>
      <w:numFmt w:val="lowerLetter"/>
      <w:lvlText w:val="%5."/>
      <w:lvlJc w:val="left"/>
      <w:pPr>
        <w:ind w:left="3771" w:hanging="360"/>
      </w:pPr>
    </w:lvl>
    <w:lvl w:ilvl="5" w:tplc="0419001B" w:tentative="1">
      <w:start w:val="1"/>
      <w:numFmt w:val="lowerRoman"/>
      <w:lvlText w:val="%6."/>
      <w:lvlJc w:val="right"/>
      <w:pPr>
        <w:ind w:left="4491" w:hanging="180"/>
      </w:pPr>
    </w:lvl>
    <w:lvl w:ilvl="6" w:tplc="0419000F" w:tentative="1">
      <w:start w:val="1"/>
      <w:numFmt w:val="decimal"/>
      <w:lvlText w:val="%7."/>
      <w:lvlJc w:val="left"/>
      <w:pPr>
        <w:ind w:left="5211" w:hanging="360"/>
      </w:pPr>
    </w:lvl>
    <w:lvl w:ilvl="7" w:tplc="04190019" w:tentative="1">
      <w:start w:val="1"/>
      <w:numFmt w:val="lowerLetter"/>
      <w:lvlText w:val="%8."/>
      <w:lvlJc w:val="left"/>
      <w:pPr>
        <w:ind w:left="5931" w:hanging="360"/>
      </w:pPr>
    </w:lvl>
    <w:lvl w:ilvl="8" w:tplc="0419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12" w15:restartNumberingAfterBreak="0">
    <w:nsid w:val="61E56B89"/>
    <w:multiLevelType w:val="hybridMultilevel"/>
    <w:tmpl w:val="80E2BEB2"/>
    <w:lvl w:ilvl="0" w:tplc="31B8B5E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192A1F"/>
    <w:multiLevelType w:val="hybridMultilevel"/>
    <w:tmpl w:val="61C6781A"/>
    <w:lvl w:ilvl="0" w:tplc="31B8B5E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445264"/>
    <w:multiLevelType w:val="hybridMultilevel"/>
    <w:tmpl w:val="F822F082"/>
    <w:lvl w:ilvl="0" w:tplc="31B8B5E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277F47"/>
    <w:multiLevelType w:val="hybridMultilevel"/>
    <w:tmpl w:val="340C4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680122"/>
    <w:multiLevelType w:val="hybridMultilevel"/>
    <w:tmpl w:val="3DEE3550"/>
    <w:lvl w:ilvl="0" w:tplc="31B8B5E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11"/>
  </w:num>
  <w:num w:numId="4">
    <w:abstractNumId w:val="9"/>
  </w:num>
  <w:num w:numId="5">
    <w:abstractNumId w:val="1"/>
  </w:num>
  <w:num w:numId="6">
    <w:abstractNumId w:val="5"/>
  </w:num>
  <w:num w:numId="7">
    <w:abstractNumId w:val="7"/>
  </w:num>
  <w:num w:numId="8">
    <w:abstractNumId w:val="0"/>
  </w:num>
  <w:num w:numId="9">
    <w:abstractNumId w:val="6"/>
  </w:num>
  <w:num w:numId="10">
    <w:abstractNumId w:val="16"/>
  </w:num>
  <w:num w:numId="11">
    <w:abstractNumId w:val="14"/>
  </w:num>
  <w:num w:numId="12">
    <w:abstractNumId w:val="8"/>
  </w:num>
  <w:num w:numId="13">
    <w:abstractNumId w:val="4"/>
  </w:num>
  <w:num w:numId="14">
    <w:abstractNumId w:val="13"/>
  </w:num>
  <w:num w:numId="15">
    <w:abstractNumId w:val="12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0B8"/>
    <w:rsid w:val="0004425C"/>
    <w:rsid w:val="000616F9"/>
    <w:rsid w:val="00160E6C"/>
    <w:rsid w:val="001A5075"/>
    <w:rsid w:val="002122D1"/>
    <w:rsid w:val="00241441"/>
    <w:rsid w:val="0025646B"/>
    <w:rsid w:val="00256531"/>
    <w:rsid w:val="003E2840"/>
    <w:rsid w:val="00531452"/>
    <w:rsid w:val="006502DF"/>
    <w:rsid w:val="00653949"/>
    <w:rsid w:val="006804DD"/>
    <w:rsid w:val="0079507E"/>
    <w:rsid w:val="007C5326"/>
    <w:rsid w:val="0081022B"/>
    <w:rsid w:val="00854172"/>
    <w:rsid w:val="00855CE7"/>
    <w:rsid w:val="00933CD5"/>
    <w:rsid w:val="009C2611"/>
    <w:rsid w:val="009F2405"/>
    <w:rsid w:val="00A07366"/>
    <w:rsid w:val="00A32BAD"/>
    <w:rsid w:val="00A765CD"/>
    <w:rsid w:val="00B16DDA"/>
    <w:rsid w:val="00BA38E0"/>
    <w:rsid w:val="00BC4FC0"/>
    <w:rsid w:val="00C40159"/>
    <w:rsid w:val="00CA2376"/>
    <w:rsid w:val="00CD2FB9"/>
    <w:rsid w:val="00CE4CC2"/>
    <w:rsid w:val="00D139A0"/>
    <w:rsid w:val="00D21506"/>
    <w:rsid w:val="00E020B8"/>
    <w:rsid w:val="00E25CC5"/>
    <w:rsid w:val="00E555E7"/>
    <w:rsid w:val="00EA42DB"/>
    <w:rsid w:val="00FA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403EA"/>
  <w15:chartTrackingRefBased/>
  <w15:docId w15:val="{A08D7152-310B-4C5C-ABB8-DEF2D564B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C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1"/>
    <w:uiPriority w:val="99"/>
    <w:qFormat/>
    <w:rsid w:val="00E020B8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4"/>
    <w:uiPriority w:val="34"/>
    <w:qFormat/>
    <w:rsid w:val="00E020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3"/>
    <w:uiPriority w:val="34"/>
    <w:rsid w:val="00E020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Medium Grid 2,АЛЬБОМНАЯ,Без интервала1,No Spacing"/>
    <w:link w:val="a6"/>
    <w:uiPriority w:val="1"/>
    <w:qFormat/>
    <w:rsid w:val="00E25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aliases w:val="Medium Grid 2 Знак,АЛЬБОМНАЯ Знак,Без интервала1 Знак,No Spacing Знак"/>
    <w:link w:val="a5"/>
    <w:uiPriority w:val="1"/>
    <w:locked/>
    <w:rsid w:val="00E25C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cterStyle1">
    <w:name w:val="Character Style 1"/>
    <w:uiPriority w:val="99"/>
    <w:rsid w:val="00E25CC5"/>
    <w:rPr>
      <w:b/>
      <w:bCs/>
      <w:sz w:val="28"/>
      <w:szCs w:val="28"/>
      <w:lang w:val="ru-RU"/>
    </w:rPr>
  </w:style>
  <w:style w:type="paragraph" w:styleId="a7">
    <w:name w:val="Body Text Indent"/>
    <w:basedOn w:val="a"/>
    <w:link w:val="a8"/>
    <w:uiPriority w:val="99"/>
    <w:semiHidden/>
    <w:unhideWhenUsed/>
    <w:rsid w:val="00E25CC5"/>
    <w:pPr>
      <w:spacing w:after="120"/>
      <w:ind w:left="283"/>
    </w:pPr>
    <w:rPr>
      <w:rFonts w:ascii="Calibri" w:eastAsia="Calibri" w:hAnsi="Calibri" w:cs="Times New Roman"/>
      <w:lang w:val="x-none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E25CC5"/>
    <w:rPr>
      <w:rFonts w:ascii="Calibri" w:eastAsia="Calibri" w:hAnsi="Calibri" w:cs="Times New Roman"/>
      <w:lang w:val="x-none"/>
    </w:rPr>
  </w:style>
  <w:style w:type="paragraph" w:customStyle="1" w:styleId="font8">
    <w:name w:val="font_8"/>
    <w:basedOn w:val="a"/>
    <w:rsid w:val="00E25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nhideWhenUsed/>
    <w:rsid w:val="00CD2FB9"/>
    <w:rPr>
      <w:color w:val="0033CC"/>
      <w:u w:val="single"/>
    </w:rPr>
  </w:style>
  <w:style w:type="character" w:customStyle="1" w:styleId="shorttext">
    <w:name w:val="short_text"/>
    <w:basedOn w:val="a0"/>
    <w:rsid w:val="00241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18</cp:revision>
  <dcterms:created xsi:type="dcterms:W3CDTF">2021-12-04T02:42:00Z</dcterms:created>
  <dcterms:modified xsi:type="dcterms:W3CDTF">2025-03-20T06:19:00Z</dcterms:modified>
</cp:coreProperties>
</file>